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71CA" w14:textId="6FE57446" w:rsidR="00210EE1" w:rsidRDefault="00210EE1" w:rsidP="00210EE1">
      <w:pPr>
        <w:ind w:rightChars="53" w:right="111"/>
        <w:jc w:val="left"/>
        <w:rPr>
          <w:rFonts w:ascii="游ゴシック" w:eastAsia="游ゴシック" w:hAnsi="游ゴシック"/>
          <w:b/>
          <w:bCs/>
          <w:color w:val="FF0000"/>
          <w:w w:val="92"/>
          <w:sz w:val="16"/>
          <w:u w:val="single"/>
        </w:rPr>
      </w:pPr>
      <w:r w:rsidRPr="00CE2A2D"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必ず各ページ区切り</w:t>
      </w:r>
      <w:r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に従い、</w:t>
      </w:r>
      <w:r>
        <w:rPr>
          <w:rFonts w:ascii="游ゴシック" w:eastAsia="游ゴシック" w:hAnsi="游ゴシック"/>
          <w:b/>
          <w:bCs/>
          <w:color w:val="FF0000"/>
          <w:w w:val="92"/>
          <w:sz w:val="16"/>
          <w:u w:val="single"/>
        </w:rPr>
        <w:t>4</w:t>
      </w:r>
      <w:r w:rsidRPr="00CE2A2D"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枚以内に収めてください。「別紙参照」は不可</w:t>
      </w:r>
    </w:p>
    <w:p w14:paraId="260D5EB2" w14:textId="77777777" w:rsidR="00210EE1" w:rsidRDefault="00210EE1" w:rsidP="002B63CA">
      <w:pPr>
        <w:ind w:leftChars="400" w:left="840" w:rightChars="53" w:right="111"/>
        <w:jc w:val="right"/>
        <w:rPr>
          <w:rFonts w:ascii="游ゴシック" w:eastAsia="游ゴシック" w:hAnsi="游ゴシック"/>
          <w:sz w:val="16"/>
          <w:u w:val="single"/>
        </w:rPr>
      </w:pPr>
    </w:p>
    <w:p w14:paraId="583365BD" w14:textId="5312D157" w:rsidR="002B63CA" w:rsidRDefault="00CE48AB" w:rsidP="00210EE1">
      <w:pPr>
        <w:ind w:leftChars="400" w:left="840" w:rightChars="53" w:right="111"/>
        <w:jc w:val="right"/>
        <w:rPr>
          <w:rFonts w:ascii="游ゴシック" w:eastAsia="游ゴシック" w:hAnsi="游ゴシック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D2EE95" wp14:editId="5733CE9A">
                <wp:simplePos x="0" y="0"/>
                <wp:positionH relativeFrom="column">
                  <wp:posOffset>64607</wp:posOffset>
                </wp:positionH>
                <wp:positionV relativeFrom="paragraph">
                  <wp:posOffset>50165</wp:posOffset>
                </wp:positionV>
                <wp:extent cx="1643380" cy="314960"/>
                <wp:effectExtent l="0" t="0" r="0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314960"/>
                          <a:chOff x="1155" y="1870"/>
                          <a:chExt cx="2588" cy="496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1870"/>
                            <a:ext cx="258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2211"/>
                            <a:ext cx="255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681B9826" id="Group 2" o:spid="_x0000_s1026" style="position:absolute;left:0;text-align:left;margin-left:5.1pt;margin-top:3.95pt;width:129.4pt;height:24.8pt;z-index:251659264" coordorigin="1155,1870" coordsize="2588,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s9SMEmgsAAJoLAAAUAAAAZHJzL21lZGlhL2ltYWdlMi5wbmeJUE5HDQoa&#10;CgAAAA1JSERSAAABhgAAABgIAwAAAMlFqlAAAAABc1JHQgCuzhzpAAAABGdBTUEAALGPC/xhBQAA&#10;An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5;top:1870;width:258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">
                  <v:imagedata r:id="rId10" o:title=""/>
                </v:shape>
                <v:shape id="Picture 4" o:spid="_x0000_s1028" type="#_x0000_t75" style="position:absolute;left:1177;top:2211;width:255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  <w:r w:rsidR="00210EE1">
        <w:rPr>
          <w:rFonts w:ascii="游ゴシック" w:eastAsia="游ゴシック" w:hAnsi="游ゴシック" w:cs="Arial"/>
          <w:sz w:val="14"/>
          <w:szCs w:val="14"/>
        </w:rPr>
        <w:t xml:space="preserve"> </w:t>
      </w:r>
    </w:p>
    <w:p w14:paraId="642B2747" w14:textId="5D22E059" w:rsidR="00D57D09" w:rsidRPr="002B63CA" w:rsidRDefault="00D57D09" w:rsidP="004D6F56">
      <w:pPr>
        <w:jc w:val="right"/>
        <w:rPr>
          <w:rFonts w:ascii="メイリオ" w:eastAsia="メイリオ" w:hAnsi="メイリオ"/>
          <w:sz w:val="16"/>
          <w:szCs w:val="22"/>
        </w:rPr>
      </w:pPr>
    </w:p>
    <w:p w14:paraId="668EAF4C" w14:textId="77777777" w:rsidR="003A4814" w:rsidRDefault="003A4814" w:rsidP="004D6F56">
      <w:pPr>
        <w:jc w:val="right"/>
        <w:rPr>
          <w:spacing w:val="30"/>
          <w:sz w:val="22"/>
          <w:szCs w:val="22"/>
        </w:rPr>
      </w:pPr>
    </w:p>
    <w:p w14:paraId="0AE7F504" w14:textId="77777777" w:rsidR="00F94615" w:rsidRPr="00CE2A2D" w:rsidRDefault="00F94615" w:rsidP="00CE2A2D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bCs/>
          <w:spacing w:val="30"/>
          <w:sz w:val="24"/>
        </w:rPr>
      </w:pPr>
      <w:r w:rsidRPr="00CE2A2D">
        <w:rPr>
          <w:rFonts w:ascii="游ゴシック" w:eastAsia="游ゴシック" w:hAnsi="游ゴシック" w:hint="eastAsia"/>
          <w:b/>
          <w:bCs/>
          <w:spacing w:val="30"/>
          <w:sz w:val="24"/>
        </w:rPr>
        <w:t>助成申請書</w:t>
      </w:r>
    </w:p>
    <w:p w14:paraId="7FAF5E56" w14:textId="7D919FB8" w:rsidR="00F94615" w:rsidRPr="00CE2A2D" w:rsidRDefault="006860AA" w:rsidP="00CE2A2D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bCs/>
          <w:spacing w:val="30"/>
          <w:sz w:val="24"/>
        </w:rPr>
      </w:pPr>
      <w:r>
        <w:rPr>
          <w:rFonts w:ascii="游ゴシック" w:eastAsia="游ゴシック" w:hAnsi="游ゴシック" w:hint="eastAsia"/>
          <w:b/>
          <w:bCs/>
          <w:spacing w:val="30"/>
          <w:sz w:val="24"/>
        </w:rPr>
        <w:t>サバティカル</w:t>
      </w:r>
      <w:r w:rsidR="009D3B21">
        <w:rPr>
          <w:rFonts w:ascii="游ゴシック" w:eastAsia="游ゴシック" w:hAnsi="游ゴシック" w:hint="eastAsia"/>
          <w:b/>
          <w:bCs/>
          <w:spacing w:val="30"/>
          <w:sz w:val="24"/>
        </w:rPr>
        <w:t>（休暇・充電）</w:t>
      </w:r>
    </w:p>
    <w:p w14:paraId="05C2F8D0" w14:textId="77777777" w:rsidR="00D57D09" w:rsidRPr="001E3FFA" w:rsidRDefault="00F94615" w:rsidP="001E3FFA">
      <w:pPr>
        <w:snapToGrid w:val="0"/>
        <w:jc w:val="right"/>
        <w:rPr>
          <w:rFonts w:ascii="游ゴシック" w:eastAsia="游ゴシック" w:hAnsi="游ゴシック"/>
          <w:sz w:val="16"/>
        </w:rPr>
      </w:pPr>
      <w:r w:rsidRPr="001E3FFA">
        <w:rPr>
          <w:rFonts w:ascii="游ゴシック" w:eastAsia="游ゴシック" w:hAnsi="游ゴシック" w:hint="eastAsia"/>
          <w:sz w:val="18"/>
        </w:rPr>
        <w:t xml:space="preserve">　　　　　　　　　　　　　　　　　　　　　　　　　　　　　　　</w:t>
      </w:r>
      <w:r w:rsidR="000A7DEB" w:rsidRPr="001E3FFA">
        <w:rPr>
          <w:rFonts w:ascii="游ゴシック" w:eastAsia="游ゴシック" w:hAnsi="游ゴシック" w:hint="eastAsia"/>
          <w:sz w:val="18"/>
        </w:rPr>
        <w:t xml:space="preserve">　　　　　　　　　　　　　　　　　　　　　　　　　　　　　　　　</w:t>
      </w:r>
      <w:r w:rsidRPr="001E3FFA">
        <w:rPr>
          <w:rFonts w:ascii="游ゴシック" w:eastAsia="游ゴシック" w:hAnsi="游ゴシック" w:hint="eastAsia"/>
          <w:sz w:val="16"/>
        </w:rPr>
        <w:t>提出日：</w:t>
      </w:r>
      <w:r w:rsidR="00B9793C" w:rsidRPr="001E3FFA">
        <w:rPr>
          <w:rFonts w:ascii="游ゴシック" w:eastAsia="游ゴシック" w:hAnsi="游ゴシック" w:hint="eastAsia"/>
          <w:sz w:val="16"/>
        </w:rPr>
        <w:t xml:space="preserve">　　　</w:t>
      </w:r>
      <w:r w:rsidRPr="001E3FFA">
        <w:rPr>
          <w:rFonts w:ascii="游ゴシック" w:eastAsia="游ゴシック" w:hAnsi="游ゴシック" w:hint="eastAsia"/>
          <w:sz w:val="16"/>
        </w:rPr>
        <w:t>年　　　月　　　日</w:t>
      </w:r>
    </w:p>
    <w:p w14:paraId="23D008E0" w14:textId="77777777" w:rsidR="00E6249A" w:rsidRPr="00190229" w:rsidRDefault="00AE1786" w:rsidP="001E3FFA">
      <w:pPr>
        <w:snapToGrid w:val="0"/>
        <w:rPr>
          <w:rFonts w:ascii="游ゴシック" w:eastAsia="游ゴシック" w:hAnsi="游ゴシック"/>
          <w:b/>
          <w:bCs/>
          <w:sz w:val="28"/>
          <w:szCs w:val="32"/>
        </w:rPr>
      </w:pPr>
      <w:r w:rsidRPr="00190229">
        <w:rPr>
          <w:rFonts w:ascii="游ゴシック" w:eastAsia="游ゴシック" w:hAnsi="游ゴシック" w:hint="eastAsia"/>
          <w:b/>
          <w:bCs/>
          <w:sz w:val="24"/>
        </w:rPr>
        <w:t>申請者概要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075"/>
        <w:gridCol w:w="5279"/>
      </w:tblGrid>
      <w:tr w:rsidR="009D0FCA" w:rsidRPr="001E3FFA" w14:paraId="6E739EE2" w14:textId="77777777" w:rsidTr="007B2ADC">
        <w:tc>
          <w:tcPr>
            <w:tcW w:w="23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</w:tcPr>
          <w:p w14:paraId="7EF12D86" w14:textId="77777777" w:rsidR="009D0FCA" w:rsidRPr="000A6EFC" w:rsidRDefault="009D0FCA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1申請者</w:t>
            </w:r>
          </w:p>
          <w:p w14:paraId="294E879B" w14:textId="70761944" w:rsidR="009D0FCA" w:rsidRDefault="009D0FCA" w:rsidP="00735D78">
            <w:pPr>
              <w:snapToGrid w:val="0"/>
              <w:spacing w:line="30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90413">
              <w:rPr>
                <w:rFonts w:asciiTheme="majorHAnsi" w:eastAsiaTheme="majorHAnsi" w:hAnsiTheme="majorHAnsi" w:hint="eastAsia"/>
                <w:sz w:val="16"/>
                <w:szCs w:val="16"/>
              </w:rPr>
              <w:t>※</w:t>
            </w:r>
            <w:r w:rsidRPr="00EB5A17">
              <w:rPr>
                <w:rFonts w:asciiTheme="majorHAnsi" w:eastAsiaTheme="majorHAnsi" w:hAnsiTheme="majorHAnsi" w:hint="eastAsia"/>
                <w:sz w:val="16"/>
                <w:szCs w:val="16"/>
              </w:rPr>
              <w:t>助成金支払先の銀行口座名義と同一である必要がありますので、本名は通称名の後に括弧書きでご記入ください。</w:t>
            </w:r>
          </w:p>
          <w:p w14:paraId="056C57B5" w14:textId="7B487215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BE4D5"/>
          </w:tcPr>
          <w:p w14:paraId="286D6F21" w14:textId="77777777" w:rsidR="009D0FCA" w:rsidRPr="001E3FFA" w:rsidRDefault="009D0FCA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27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D1D8F" w14:textId="77777777" w:rsidR="009D0FCA" w:rsidRPr="00330D60" w:rsidRDefault="009D0FCA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D0FCA" w:rsidRPr="001E3FFA" w14:paraId="052A8867" w14:textId="77777777" w:rsidTr="001C3C99">
        <w:trPr>
          <w:trHeight w:val="51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4A33D2F" w14:textId="109117E6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</w:tcPr>
          <w:p w14:paraId="73837880" w14:textId="540E876B" w:rsidR="009D0FCA" w:rsidRPr="001E3FFA" w:rsidRDefault="009D0FCA" w:rsidP="007B2ADC">
            <w:pPr>
              <w:snapToGrid w:val="0"/>
              <w:spacing w:beforeLines="50" w:before="120"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申請者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2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2BDDD" w14:textId="77777777" w:rsidR="009D0FCA" w:rsidRPr="00330D60" w:rsidRDefault="009D0FCA" w:rsidP="007B2ADC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D0FCA" w:rsidRPr="001E3FFA" w14:paraId="27A01A0E" w14:textId="77777777" w:rsidTr="001C3C99">
        <w:trPr>
          <w:trHeight w:hRule="exact" w:val="51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BBF84F9" w14:textId="002036DF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0D5D2F15" w14:textId="32225B52" w:rsidR="009D0FCA" w:rsidRPr="001E3FFA" w:rsidRDefault="009D0FCA" w:rsidP="007B2ADC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［英</w:t>
            </w: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文</w:t>
            </w: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］</w:t>
            </w:r>
          </w:p>
        </w:tc>
        <w:tc>
          <w:tcPr>
            <w:tcW w:w="527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3FE50" w14:textId="77777777" w:rsidR="009D0FCA" w:rsidRPr="00330D60" w:rsidRDefault="009D0FCA" w:rsidP="007B2ADC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D0FCA" w:rsidRPr="001E3FFA" w14:paraId="222CE045" w14:textId="77777777" w:rsidTr="007B2ADC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4146081" w14:textId="43639F05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FBE4D5"/>
          </w:tcPr>
          <w:p w14:paraId="5CC71166" w14:textId="61CBA749" w:rsidR="009D0FCA" w:rsidRPr="001E3FFA" w:rsidRDefault="009D0FCA" w:rsidP="006860AA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02561">
              <w:rPr>
                <w:rFonts w:ascii="游ゴシック" w:eastAsia="游ゴシック" w:hAnsi="游ゴシック" w:hint="eastAsia"/>
                <w:szCs w:val="21"/>
              </w:rPr>
              <w:t>性別</w:t>
            </w:r>
            <w:r w:rsidR="00875F7E"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 w:rsidR="00875F7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Pr="00990413">
              <w:rPr>
                <w:rFonts w:ascii="游ゴシック" w:eastAsia="游ゴシック" w:hAnsi="游ゴシック"/>
                <w:sz w:val="16"/>
                <w:szCs w:val="16"/>
              </w:rPr>
              <w:t>任意</w:t>
            </w:r>
          </w:p>
        </w:tc>
        <w:tc>
          <w:tcPr>
            <w:tcW w:w="52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35C68" w14:textId="77777777" w:rsidR="009D0FCA" w:rsidRPr="002E550A" w:rsidRDefault="009D0FCA" w:rsidP="006860AA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0FCA" w:rsidRPr="001E3FFA" w14:paraId="59A4BD88" w14:textId="77777777" w:rsidTr="007B2ADC">
        <w:trPr>
          <w:trHeight w:hRule="exact" w:val="567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EA46C6B" w14:textId="33102D8B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BE4D5"/>
          </w:tcPr>
          <w:p w14:paraId="74E004EF" w14:textId="77777777" w:rsidR="009D0FCA" w:rsidRPr="001E3FFA" w:rsidRDefault="009D0FCA" w:rsidP="006860AA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602561">
              <w:rPr>
                <w:rFonts w:ascii="游ゴシック" w:eastAsia="游ゴシック" w:hAnsi="游ゴシック" w:hint="eastAsia"/>
                <w:szCs w:val="21"/>
              </w:rPr>
              <w:t>生年月日</w:t>
            </w:r>
            <w:r w:rsidRPr="00990413">
              <w:rPr>
                <w:rFonts w:ascii="游ゴシック" w:eastAsia="游ゴシック" w:hAnsi="游ゴシック" w:hint="eastAsia"/>
                <w:sz w:val="16"/>
                <w:szCs w:val="16"/>
              </w:rPr>
              <w:t>（西暦）</w:t>
            </w:r>
          </w:p>
        </w:tc>
        <w:tc>
          <w:tcPr>
            <w:tcW w:w="527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A2A47" w14:textId="77777777" w:rsidR="009D0FCA" w:rsidRPr="002E550A" w:rsidRDefault="009D0FCA" w:rsidP="006860AA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0FCA" w:rsidRPr="001E3FFA" w14:paraId="4E8904AD" w14:textId="77777777" w:rsidTr="007B2ADC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DD40821" w14:textId="0D593FBF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shd w:val="clear" w:color="auto" w:fill="FBE4D5"/>
          </w:tcPr>
          <w:p w14:paraId="7A48C415" w14:textId="77777777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5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97619F" w14:textId="77777777" w:rsidR="009D0FCA" w:rsidRPr="004111C5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0FCA" w:rsidRPr="001E3FFA" w14:paraId="676770B4" w14:textId="77777777" w:rsidTr="007B2ADC">
        <w:trPr>
          <w:trHeight w:val="68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9853A9C" w14:textId="77777777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shd w:val="clear" w:color="auto" w:fill="FBE4D5"/>
          </w:tcPr>
          <w:p w14:paraId="2BD00D56" w14:textId="77777777" w:rsidR="009D0FC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住所</w:t>
            </w:r>
          </w:p>
          <w:p w14:paraId="072663BE" w14:textId="58F073C2" w:rsidR="00755B43" w:rsidRPr="00755B43" w:rsidRDefault="00755B43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※助成採否を含む重要書類を郵送します。</w:t>
            </w:r>
          </w:p>
        </w:tc>
        <w:tc>
          <w:tcPr>
            <w:tcW w:w="5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D273E" w14:textId="77777777" w:rsidR="009D0FCA" w:rsidRPr="004111C5" w:rsidRDefault="009D0FCA" w:rsidP="00C203B1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0FCA" w:rsidRPr="001E3FFA" w14:paraId="7450E3D3" w14:textId="77777777" w:rsidTr="007B2ADC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65B9AE9" w14:textId="77777777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shd w:val="clear" w:color="auto" w:fill="FBE4D5"/>
          </w:tcPr>
          <w:p w14:paraId="0352973E" w14:textId="77777777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80DAA7" w14:textId="77777777" w:rsidR="009D0FCA" w:rsidRPr="004111C5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D0FCA" w:rsidRPr="001E3FFA" w14:paraId="25DB9BFB" w14:textId="77777777" w:rsidTr="007B2ADC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E411E78" w14:textId="77777777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075" w:type="dxa"/>
            <w:shd w:val="clear" w:color="auto" w:fill="FBE4D5"/>
          </w:tcPr>
          <w:p w14:paraId="033AD583" w14:textId="77777777" w:rsidR="009D0FCA" w:rsidRPr="001E3FFA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1DB5FF" w14:textId="77777777" w:rsidR="009D0FCA" w:rsidRPr="004111C5" w:rsidRDefault="009D0FCA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E550A" w:rsidRPr="004111C5" w14:paraId="515BF14B" w14:textId="77777777" w:rsidTr="007B2ADC">
        <w:tc>
          <w:tcPr>
            <w:tcW w:w="2368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74FBBA54" w14:textId="5CDD88D7" w:rsidR="002E550A" w:rsidRPr="002E550A" w:rsidRDefault="009D0FCA" w:rsidP="00203807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2</w:t>
            </w:r>
            <w:r w:rsidR="002E550A" w:rsidRPr="002E550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制作者</w:t>
            </w:r>
            <w:r w:rsidR="00875F7E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C357A9">
              <w:rPr>
                <w:rFonts w:ascii="游ゴシック" w:eastAsia="游ゴシック" w:hAnsi="游ゴシック" w:hint="eastAsia"/>
                <w:sz w:val="16"/>
                <w:szCs w:val="16"/>
              </w:rPr>
              <w:t>※任意</w:t>
            </w:r>
          </w:p>
        </w:tc>
        <w:tc>
          <w:tcPr>
            <w:tcW w:w="2075" w:type="dxa"/>
            <w:shd w:val="clear" w:color="auto" w:fill="FBE4D5"/>
          </w:tcPr>
          <w:p w14:paraId="78280C04" w14:textId="77777777" w:rsidR="002E550A" w:rsidRDefault="002E550A" w:rsidP="00203807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1FE0C" w14:textId="77777777" w:rsidR="002E550A" w:rsidRPr="002E550A" w:rsidRDefault="002E550A" w:rsidP="00203807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2E550A" w:rsidRPr="004111C5" w14:paraId="3301DE6D" w14:textId="77777777" w:rsidTr="001C3C99">
        <w:trPr>
          <w:trHeight w:val="51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F44A968" w14:textId="77777777" w:rsidR="002E550A" w:rsidRDefault="002E550A" w:rsidP="00203807">
            <w:pPr>
              <w:snapToGrid w:val="0"/>
              <w:spacing w:line="300" w:lineRule="exact"/>
              <w:rPr>
                <w:rFonts w:ascii="ＭＳ Ｐゴシック" w:hAnsi="ＭＳ Ｐゴシック"/>
                <w:sz w:val="16"/>
              </w:rPr>
            </w:pPr>
          </w:p>
        </w:tc>
        <w:tc>
          <w:tcPr>
            <w:tcW w:w="2075" w:type="dxa"/>
            <w:shd w:val="clear" w:color="auto" w:fill="FBE4D5"/>
          </w:tcPr>
          <w:p w14:paraId="1823C87C" w14:textId="77777777" w:rsidR="002E550A" w:rsidRPr="00632A83" w:rsidRDefault="002E550A" w:rsidP="0020380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制作者名</w:t>
            </w:r>
          </w:p>
        </w:tc>
        <w:tc>
          <w:tcPr>
            <w:tcW w:w="52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CEFE63" w14:textId="77777777" w:rsidR="002E550A" w:rsidRPr="004111C5" w:rsidRDefault="002E550A" w:rsidP="00203807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3B72" w:rsidRPr="001E3FFA" w14:paraId="1908395D" w14:textId="77777777" w:rsidTr="007B2ADC">
        <w:tc>
          <w:tcPr>
            <w:tcW w:w="972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B893BA" w14:textId="558C37CF" w:rsidR="00283B72" w:rsidRPr="002E550A" w:rsidRDefault="00283B72" w:rsidP="00FC57B0">
            <w:pPr>
              <w:pStyle w:val="a"/>
              <w:numPr>
                <w:ilvl w:val="0"/>
                <w:numId w:val="0"/>
              </w:numPr>
              <w:ind w:left="170"/>
              <w:rPr>
                <w:szCs w:val="18"/>
              </w:rPr>
            </w:pPr>
          </w:p>
        </w:tc>
      </w:tr>
    </w:tbl>
    <w:p w14:paraId="6B8D62C0" w14:textId="77777777" w:rsidR="00F02D46" w:rsidRPr="00735D78" w:rsidRDefault="00F02D46" w:rsidP="00F02D46">
      <w:pPr>
        <w:snapToGrid w:val="0"/>
        <w:spacing w:beforeLines="30" w:before="72"/>
        <w:jc w:val="left"/>
        <w:rPr>
          <w:rFonts w:ascii="游ゴシック" w:eastAsia="游ゴシック" w:hAnsi="游ゴシック"/>
          <w:b/>
          <w:bCs/>
          <w:noProof/>
          <w:kern w:val="0"/>
          <w:sz w:val="22"/>
          <w:szCs w:val="20"/>
        </w:rPr>
      </w:pPr>
      <w:r w:rsidRPr="00735D78">
        <w:rPr>
          <w:rFonts w:ascii="游ゴシック" w:eastAsia="游ゴシック" w:hAnsi="游ゴシック" w:hint="eastAsia"/>
          <w:b/>
          <w:bCs/>
        </w:rPr>
        <w:t>申請</w:t>
      </w:r>
      <w:r>
        <w:rPr>
          <w:rFonts w:ascii="游ゴシック" w:eastAsia="游ゴシック" w:hAnsi="游ゴシック" w:hint="eastAsia"/>
          <w:b/>
          <w:bCs/>
        </w:rPr>
        <w:t>書・提出</w:t>
      </w:r>
      <w:r w:rsidRPr="00735D78">
        <w:rPr>
          <w:rFonts w:ascii="游ゴシック" w:eastAsia="游ゴシック" w:hAnsi="游ゴシック" w:hint="eastAsia"/>
          <w:b/>
          <w:bCs/>
        </w:rPr>
        <w:t>資料チェックリスト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</w:tblGrid>
      <w:tr w:rsidR="00283B72" w:rsidRPr="001E3FFA" w14:paraId="38FE61CC" w14:textId="77777777" w:rsidTr="005A35C7">
        <w:trPr>
          <w:trHeight w:val="416"/>
        </w:trPr>
        <w:tc>
          <w:tcPr>
            <w:tcW w:w="9923" w:type="dxa"/>
            <w:shd w:val="clear" w:color="auto" w:fill="FBE4D5"/>
          </w:tcPr>
          <w:p w14:paraId="2A1241E8" w14:textId="77777777" w:rsidR="00283B72" w:rsidRPr="003702C1" w:rsidRDefault="00283B72" w:rsidP="002824B9">
            <w:pPr>
              <w:snapToGrid w:val="0"/>
              <w:spacing w:afterLines="30" w:after="72" w:line="240" w:lineRule="exact"/>
              <w:ind w:left="57"/>
              <w:rPr>
                <w:rFonts w:ascii="游ゴシック" w:eastAsia="游ゴシック" w:hAnsi="游ゴシック"/>
                <w:b/>
                <w:bCs/>
                <w:sz w:val="20"/>
                <w:szCs w:val="32"/>
              </w:rPr>
            </w:pPr>
            <w:r w:rsidRPr="003702C1">
              <w:rPr>
                <w:rFonts w:ascii="游ゴシック" w:eastAsia="游ゴシック" w:hAnsi="游ゴシック" w:hint="eastAsia"/>
                <w:b/>
                <w:bCs/>
                <w:sz w:val="20"/>
                <w:szCs w:val="32"/>
              </w:rPr>
              <w:t>全ての申請者</w:t>
            </w:r>
          </w:p>
          <w:p w14:paraId="19773953" w14:textId="1C9D7CAE" w:rsidR="00283B72" w:rsidRPr="002E550A" w:rsidRDefault="009717CE" w:rsidP="002E550A">
            <w:pPr>
              <w:snapToGrid w:val="0"/>
              <w:spacing w:line="240" w:lineRule="exact"/>
              <w:rPr>
                <w:rFonts w:ascii="游ゴシック Light" w:eastAsia="游ゴシック Light" w:hAnsi="游ゴシック Light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147953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550A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283B72" w:rsidRPr="002E550A">
              <w:rPr>
                <w:rFonts w:ascii="游ゴシック Light" w:eastAsia="游ゴシック Light" w:hAnsi="游ゴシック Light" w:hint="eastAsia"/>
                <w:sz w:val="18"/>
                <w:szCs w:val="28"/>
              </w:rPr>
              <w:t>①本申請書（指定のページ区切り、枚数に収める）</w:t>
            </w:r>
          </w:p>
          <w:p w14:paraId="0DDEE90A" w14:textId="77777777" w:rsidR="00283B72" w:rsidRPr="002E550A" w:rsidRDefault="00283B72" w:rsidP="00283B72">
            <w:pPr>
              <w:tabs>
                <w:tab w:val="num" w:pos="840"/>
              </w:tabs>
              <w:ind w:left="121" w:firstLineChars="200" w:firstLine="360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※エッセイ「なぜ旅に出たいのか」</w:t>
            </w:r>
            <w:r w:rsidRPr="002E550A">
              <w:rPr>
                <w:rFonts w:ascii="游ゴシック Light" w:eastAsia="游ゴシック Light" w:hAnsi="游ゴシック Light" w:hint="eastAsia"/>
                <w:sz w:val="18"/>
                <w:szCs w:val="18"/>
                <w:highlight w:val="yellow"/>
              </w:rPr>
              <w:t>（4ページ目に記入）</w:t>
            </w:r>
          </w:p>
          <w:p w14:paraId="3B9EEDD7" w14:textId="014B1D8B" w:rsidR="00283B72" w:rsidRPr="002E550A" w:rsidRDefault="009717CE" w:rsidP="002E550A">
            <w:pPr>
              <w:tabs>
                <w:tab w:val="num" w:pos="840"/>
              </w:tabs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151920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550A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A064B0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②</w:t>
            </w:r>
            <w:r w:rsidR="00283B72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申請者の詳しい経歴（</w:t>
            </w:r>
            <w:r w:rsidR="007D739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近年の実績を示す</w:t>
            </w:r>
            <w:r w:rsidR="00283B72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受賞歴、劇評などを添付）</w:t>
            </w:r>
          </w:p>
          <w:p w14:paraId="5B171656" w14:textId="7DDEEF7E" w:rsidR="00283B72" w:rsidRPr="002E550A" w:rsidRDefault="009717CE" w:rsidP="002E550A">
            <w:pPr>
              <w:tabs>
                <w:tab w:val="num" w:pos="840"/>
              </w:tabs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148255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550A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A064B0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③</w:t>
            </w:r>
            <w:r w:rsidR="00283B72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計画書</w:t>
            </w:r>
          </w:p>
          <w:p w14:paraId="69A9FA90" w14:textId="54774199" w:rsidR="00283B72" w:rsidRPr="005A35C7" w:rsidRDefault="009717CE" w:rsidP="00990413">
            <w:pPr>
              <w:snapToGrid w:val="0"/>
              <w:spacing w:line="240" w:lineRule="exac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1387834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3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550A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A064B0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④</w:t>
            </w:r>
            <w:r w:rsidR="009D0FCA" w:rsidRPr="002E550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申請者の顔写真１点</w:t>
            </w:r>
            <w:r w:rsidR="009D0FCA" w:rsidRPr="00BB1B6A">
              <w:rPr>
                <w:rFonts w:asciiTheme="majorHAnsi" w:eastAsiaTheme="majorHAnsi" w:hAnsiTheme="majorHAnsi" w:hint="eastAsia"/>
                <w:sz w:val="18"/>
                <w:szCs w:val="18"/>
              </w:rPr>
              <w:t>（トリミング可能なもの）</w:t>
            </w:r>
          </w:p>
        </w:tc>
      </w:tr>
    </w:tbl>
    <w:p w14:paraId="11FA8FC7" w14:textId="48D210A6" w:rsidR="00F02D46" w:rsidRPr="00B1651F" w:rsidRDefault="00F02D46" w:rsidP="00F02D46">
      <w:pPr>
        <w:snapToGrid w:val="0"/>
        <w:spacing w:beforeLines="30" w:before="72" w:line="240" w:lineRule="exact"/>
        <w:rPr>
          <w:rFonts w:ascii="游ゴシック" w:eastAsia="游ゴシック" w:hAnsi="游ゴシック"/>
          <w:b/>
          <w:bCs/>
          <w:szCs w:val="21"/>
        </w:rPr>
      </w:pPr>
      <w:r w:rsidRPr="00B1651F">
        <w:rPr>
          <w:rFonts w:ascii="游ゴシック" w:eastAsia="游ゴシック" w:hAnsi="游ゴシック" w:hint="eastAsia"/>
          <w:b/>
          <w:bCs/>
          <w:szCs w:val="21"/>
        </w:rPr>
        <w:t>申請</w:t>
      </w:r>
      <w:r w:rsidR="00B1651F">
        <w:rPr>
          <w:rFonts w:ascii="游ゴシック" w:eastAsia="游ゴシック" w:hAnsi="游ゴシック" w:hint="eastAsia"/>
          <w:b/>
          <w:bCs/>
          <w:szCs w:val="21"/>
        </w:rPr>
        <w:t>書類の提出について</w:t>
      </w:r>
    </w:p>
    <w:p w14:paraId="364072C7" w14:textId="0DFC3646" w:rsidR="009D0FCA" w:rsidRPr="00B1651F" w:rsidRDefault="00B1651F" w:rsidP="00B1651F">
      <w:pPr>
        <w:pStyle w:val="a"/>
        <w:spacing w:line="240" w:lineRule="exact"/>
        <w:rPr>
          <w:szCs w:val="16"/>
        </w:rPr>
      </w:pPr>
      <w:r>
        <w:rPr>
          <w:rFonts w:hint="eastAsia"/>
          <w:szCs w:val="16"/>
        </w:rPr>
        <w:t>右記</w:t>
      </w:r>
      <w:r w:rsidR="009D0FCA">
        <w:rPr>
          <w:rFonts w:hint="eastAsia"/>
          <w:szCs w:val="16"/>
        </w:rPr>
        <w:t>フォームよりご提出ください。</w:t>
      </w:r>
      <w:hyperlink r:id="rId12" w:history="1">
        <w:r w:rsidR="006F6194" w:rsidRPr="006F6194">
          <w:rPr>
            <w:rStyle w:val="ab"/>
          </w:rPr>
          <w:t>https://www.saison.or.jp/application-download/ad2026.html</w:t>
        </w:r>
      </w:hyperlink>
      <w:r w:rsidR="00DC49BD">
        <w:rPr>
          <w:rFonts w:hint="eastAsia"/>
        </w:rPr>
        <w:t xml:space="preserve">　</w:t>
      </w:r>
    </w:p>
    <w:p w14:paraId="12409F68" w14:textId="6D6CB065" w:rsidR="00F02D46" w:rsidRPr="00300566" w:rsidRDefault="00F02D46" w:rsidP="00F02D46">
      <w:pPr>
        <w:pStyle w:val="a"/>
        <w:spacing w:line="240" w:lineRule="exact"/>
        <w:rPr>
          <w:szCs w:val="16"/>
        </w:rPr>
      </w:pPr>
      <w:r w:rsidRPr="00300566">
        <w:rPr>
          <w:rFonts w:hint="eastAsia"/>
          <w:szCs w:val="16"/>
        </w:rPr>
        <w:t>申請書・提出資料は差し替え・返却いたしません。ただし、更新情報がある場合は随時お知らせください</w:t>
      </w:r>
      <w:r w:rsidR="007B2ADC">
        <w:rPr>
          <w:rFonts w:hint="eastAsia"/>
          <w:szCs w:val="16"/>
        </w:rPr>
        <w:t>。</w:t>
      </w:r>
    </w:p>
    <w:p w14:paraId="54301C37" w14:textId="716FDDA3" w:rsidR="00F02D46" w:rsidRDefault="00F02D46" w:rsidP="00F02D46">
      <w:pPr>
        <w:pStyle w:val="a"/>
        <w:spacing w:line="240" w:lineRule="exact"/>
        <w:rPr>
          <w:szCs w:val="16"/>
        </w:rPr>
      </w:pPr>
      <w:r>
        <w:rPr>
          <w:rFonts w:hint="eastAsia"/>
          <w:szCs w:val="16"/>
        </w:rPr>
        <w:t>申請書・</w:t>
      </w:r>
      <w:r w:rsidRPr="00300566">
        <w:rPr>
          <w:rFonts w:hint="eastAsia"/>
          <w:szCs w:val="16"/>
        </w:rPr>
        <w:t>提出資料</w:t>
      </w:r>
      <w:r>
        <w:rPr>
          <w:rFonts w:hint="eastAsia"/>
          <w:szCs w:val="16"/>
        </w:rPr>
        <w:t>に</w:t>
      </w:r>
      <w:r w:rsidRPr="00300566">
        <w:rPr>
          <w:rFonts w:hint="eastAsia"/>
          <w:szCs w:val="16"/>
        </w:rPr>
        <w:t>不備</w:t>
      </w:r>
      <w:r>
        <w:rPr>
          <w:rFonts w:hint="eastAsia"/>
          <w:szCs w:val="16"/>
        </w:rPr>
        <w:t>があった場合は</w:t>
      </w:r>
      <w:r w:rsidRPr="00300566">
        <w:rPr>
          <w:rFonts w:hint="eastAsia"/>
          <w:szCs w:val="16"/>
        </w:rPr>
        <w:t>、原則、選考対象外</w:t>
      </w:r>
      <w:r>
        <w:rPr>
          <w:rFonts w:hint="eastAsia"/>
          <w:szCs w:val="16"/>
        </w:rPr>
        <w:t>とします</w:t>
      </w:r>
      <w:r w:rsidR="007B2ADC">
        <w:rPr>
          <w:rFonts w:hint="eastAsia"/>
          <w:szCs w:val="16"/>
        </w:rPr>
        <w:t>。</w:t>
      </w:r>
    </w:p>
    <w:p w14:paraId="5ABC28B3" w14:textId="1CCEFBE3" w:rsidR="00755B43" w:rsidRPr="00755B43" w:rsidRDefault="00755B43" w:rsidP="00755B43">
      <w:pPr>
        <w:pStyle w:val="a"/>
        <w:rPr>
          <w:szCs w:val="16"/>
        </w:rPr>
      </w:pPr>
      <w:r w:rsidRPr="00755B43">
        <w:rPr>
          <w:rFonts w:hint="eastAsia"/>
          <w:szCs w:val="16"/>
        </w:rPr>
        <w:t>郵送で提出を希望される場合、〈問い合わせ〉先へご連絡ください。</w:t>
      </w:r>
    </w:p>
    <w:p w14:paraId="54B7561A" w14:textId="77777777" w:rsidR="003702C1" w:rsidRDefault="003702C1" w:rsidP="00BF5554">
      <w:pPr>
        <w:rPr>
          <w:rFonts w:ascii="ＭＳ ゴシック"/>
          <w:b/>
          <w:sz w:val="16"/>
        </w:rPr>
      </w:pPr>
    </w:p>
    <w:p w14:paraId="6B81031C" w14:textId="77777777" w:rsidR="00210EE1" w:rsidRDefault="00210EE1" w:rsidP="00BF5554">
      <w:pPr>
        <w:rPr>
          <w:rFonts w:ascii="ＭＳ ゴシック"/>
          <w:b/>
          <w:sz w:val="16"/>
        </w:rPr>
      </w:pPr>
    </w:p>
    <w:p w14:paraId="66367E1C" w14:textId="77777777" w:rsidR="00210EE1" w:rsidRPr="00F2270A" w:rsidRDefault="00210EE1" w:rsidP="00210EE1">
      <w:pPr>
        <w:adjustRightInd w:val="0"/>
        <w:spacing w:line="240" w:lineRule="atLeast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 xml:space="preserve">　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審査過程で、外部有識者に</w:t>
      </w: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資料を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提供することがあります。審査目的以外には使用しません。</w:t>
      </w:r>
    </w:p>
    <w:p w14:paraId="5390ED6F" w14:textId="77777777" w:rsidR="00210EE1" w:rsidRPr="00F2270A" w:rsidRDefault="00210EE1" w:rsidP="00210EE1">
      <w:pPr>
        <w:adjustRightInd w:val="0"/>
        <w:spacing w:line="240" w:lineRule="atLeast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 xml:space="preserve">　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プライバシーポリシーにつきましては当財団サイト（</w:t>
      </w:r>
      <w:r w:rsidRPr="00D5232A"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  <w:t>https://www.saison.or.jp/policy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）をご参照ください。</w:t>
      </w:r>
    </w:p>
    <w:p w14:paraId="6020D273" w14:textId="77777777" w:rsidR="00210EE1" w:rsidRPr="00210EE1" w:rsidRDefault="00210EE1" w:rsidP="00BF5554">
      <w:pPr>
        <w:rPr>
          <w:rFonts w:ascii="ＭＳ ゴシック"/>
          <w:b/>
          <w:sz w:val="16"/>
        </w:rPr>
      </w:pPr>
    </w:p>
    <w:p w14:paraId="572046A6" w14:textId="77777777" w:rsidR="00210EE1" w:rsidRDefault="00210EE1" w:rsidP="009630F9">
      <w:pPr>
        <w:jc w:val="right"/>
        <w:rPr>
          <w:rFonts w:ascii="ＭＳ ゴシック"/>
          <w:b/>
          <w:sz w:val="16"/>
        </w:rPr>
      </w:pPr>
    </w:p>
    <w:p w14:paraId="7595C413" w14:textId="0116A8F3" w:rsidR="00A064B0" w:rsidRPr="00A064B0" w:rsidRDefault="009630F9" w:rsidP="00A74198">
      <w:pPr>
        <w:ind w:right="644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ＭＳ ゴシック"/>
          <w:b/>
          <w:sz w:val="16"/>
        </w:rPr>
        <w:br w:type="page"/>
      </w:r>
      <w:r w:rsidR="00A064B0" w:rsidRPr="00190229">
        <w:rPr>
          <w:rFonts w:ascii="游ゴシック" w:eastAsia="游ゴシック" w:hAnsi="游ゴシック" w:hint="eastAsia"/>
          <w:b/>
          <w:bCs/>
          <w:sz w:val="24"/>
        </w:rPr>
        <w:lastRenderedPageBreak/>
        <w:t>申請者概要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048"/>
        <w:gridCol w:w="1096"/>
        <w:gridCol w:w="1096"/>
        <w:gridCol w:w="1096"/>
        <w:gridCol w:w="2338"/>
      </w:tblGrid>
      <w:tr w:rsidR="00D24DF4" w:rsidRPr="006D498C" w14:paraId="70DD1C9C" w14:textId="77777777" w:rsidTr="006D3B3D"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BE4D5"/>
          </w:tcPr>
          <w:p w14:paraId="04336B7F" w14:textId="1911CD56" w:rsidR="00D24DF4" w:rsidRDefault="00D24DF4" w:rsidP="00D24DF4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Pr="00FB7698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芸術団体名</w:t>
            </w:r>
            <w:r w:rsidR="007C2733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、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設立年月</w:t>
            </w:r>
          </w:p>
          <w:p w14:paraId="04E7ADD4" w14:textId="372BA6A3" w:rsidR="00DC49BD" w:rsidRPr="00FB7698" w:rsidRDefault="00DC49BD" w:rsidP="00DC49BD">
            <w:pPr>
              <w:snapToGrid w:val="0"/>
              <w:spacing w:line="300" w:lineRule="exact"/>
              <w:ind w:leftChars="75" w:left="158"/>
              <w:rPr>
                <w:rFonts w:ascii="游ゴシック" w:eastAsia="游ゴシック" w:hAnsi="游ゴシック"/>
                <w:b/>
                <w:bCs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任意</w:t>
            </w:r>
          </w:p>
          <w:p w14:paraId="6AC9712D" w14:textId="77777777" w:rsidR="00D24DF4" w:rsidRPr="002E550A" w:rsidRDefault="00D24DF4" w:rsidP="00D24DF4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4D07BB97" w14:textId="44FEB15C" w:rsidR="00D24DF4" w:rsidRPr="00AE7480" w:rsidRDefault="00D24DF4" w:rsidP="00D24DF4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6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B46D97" w14:textId="77777777" w:rsidR="00D24DF4" w:rsidRPr="002E550A" w:rsidRDefault="00D24DF4" w:rsidP="00D24DF4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</w:tr>
      <w:tr w:rsidR="00D24DF4" w:rsidRPr="006D498C" w14:paraId="3A0B67B1" w14:textId="77777777" w:rsidTr="006D3B3D">
        <w:trPr>
          <w:trHeight w:val="408"/>
        </w:trPr>
        <w:tc>
          <w:tcPr>
            <w:tcW w:w="20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BE4D5"/>
          </w:tcPr>
          <w:p w14:paraId="6D9F75F2" w14:textId="77777777" w:rsidR="00D24DF4" w:rsidRPr="000A6EFC" w:rsidRDefault="00D24DF4" w:rsidP="00D24DF4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197CA6B3" w14:textId="5BD5FB88" w:rsidR="00D24DF4" w:rsidRPr="002E550A" w:rsidRDefault="00D24DF4" w:rsidP="00D24DF4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4C7CF8">
              <w:rPr>
                <w:rFonts w:ascii="游ゴシック" w:eastAsia="游ゴシック" w:hAnsi="游ゴシック" w:hint="eastAsia"/>
                <w:szCs w:val="21"/>
              </w:rPr>
              <w:t>芸術団体名</w:t>
            </w: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13D626" w14:textId="77777777" w:rsidR="00D24DF4" w:rsidRDefault="00D24DF4" w:rsidP="00D24DF4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D24DF4" w:rsidRPr="006D498C" w14:paraId="6F3E2C5F" w14:textId="77777777" w:rsidTr="006D3B3D">
        <w:trPr>
          <w:trHeight w:val="408"/>
        </w:trPr>
        <w:tc>
          <w:tcPr>
            <w:tcW w:w="20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BE4D5"/>
          </w:tcPr>
          <w:p w14:paraId="6295BCC0" w14:textId="77777777" w:rsidR="00D24DF4" w:rsidRPr="000A6EFC" w:rsidRDefault="00D24DF4" w:rsidP="00D24DF4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25770E95" w14:textId="40FC3062" w:rsidR="00D24DF4" w:rsidRDefault="00D24DF4" w:rsidP="00D24DF4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［英</w:t>
            </w: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文</w:t>
            </w: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］</w:t>
            </w: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773521" w14:textId="77777777" w:rsidR="00D24DF4" w:rsidRDefault="00D24DF4" w:rsidP="00D24DF4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D24DF4" w:rsidRPr="006D498C" w14:paraId="1FDF6BB2" w14:textId="77777777" w:rsidTr="006D3B3D">
        <w:trPr>
          <w:trHeight w:val="408"/>
        </w:trPr>
        <w:tc>
          <w:tcPr>
            <w:tcW w:w="20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0DA2977D" w14:textId="77777777" w:rsidR="00D24DF4" w:rsidRPr="000A6EFC" w:rsidRDefault="00D24DF4" w:rsidP="00D24DF4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319A5E0B" w14:textId="11396677" w:rsidR="00D24DF4" w:rsidRPr="00F2270A" w:rsidRDefault="00D24DF4" w:rsidP="00D24DF4">
            <w:pPr>
              <w:spacing w:line="300" w:lineRule="exac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団体設立年月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16985A" w14:textId="77777777" w:rsidR="00D24DF4" w:rsidRDefault="00D24DF4" w:rsidP="00D24DF4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D24DF4" w:rsidRPr="006D498C" w14:paraId="0AC9DD2A" w14:textId="77777777" w:rsidTr="006D3B3D">
        <w:trPr>
          <w:trHeight w:val="408"/>
        </w:trPr>
        <w:tc>
          <w:tcPr>
            <w:tcW w:w="20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1045CB0B" w14:textId="5AFF1A95" w:rsidR="00D24DF4" w:rsidRPr="00C3649C" w:rsidRDefault="00D24DF4" w:rsidP="00D24DF4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2E550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2</w:t>
            </w:r>
            <w:r w:rsidR="00210EE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任意団体・法人名</w:t>
            </w:r>
            <w:r w:rsidR="00210EE1" w:rsidRPr="004111C5">
              <w:rPr>
                <w:rFonts w:ascii="游ゴシック" w:eastAsia="游ゴシック" w:hAnsi="游ゴシック" w:hint="eastAsia"/>
                <w:b/>
                <w:szCs w:val="21"/>
              </w:rPr>
              <w:t>設立年月</w:t>
            </w:r>
          </w:p>
          <w:p w14:paraId="3400931E" w14:textId="70E54E50" w:rsidR="00DC49BD" w:rsidRPr="00FB7698" w:rsidRDefault="00DC49BD" w:rsidP="00DC49BD">
            <w:pPr>
              <w:snapToGrid w:val="0"/>
              <w:spacing w:line="300" w:lineRule="exact"/>
              <w:ind w:leftChars="75" w:left="158"/>
              <w:rPr>
                <w:rFonts w:ascii="游ゴシック" w:eastAsia="游ゴシック" w:hAnsi="游ゴシック"/>
                <w:b/>
                <w:bCs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任意</w:t>
            </w:r>
          </w:p>
          <w:p w14:paraId="0CFD4760" w14:textId="1518BBB2" w:rsidR="00D24DF4" w:rsidRPr="004111C5" w:rsidRDefault="00D24DF4" w:rsidP="00D24DF4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6BA7E0F9" w14:textId="379F69FC" w:rsidR="00D24DF4" w:rsidRPr="004111C5" w:rsidRDefault="00210EE1" w:rsidP="00D24DF4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組織</w:t>
            </w:r>
            <w:r w:rsidR="00D24DF4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6EAC04" w14:textId="77777777" w:rsidR="00D24DF4" w:rsidRPr="004111C5" w:rsidRDefault="00D24DF4" w:rsidP="00D24DF4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539EBC1F" w14:textId="77777777" w:rsidTr="0062414F">
        <w:trPr>
          <w:trHeight w:val="610"/>
        </w:trPr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7D364136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147D9307" w14:textId="411DA0E9" w:rsidR="006D3B3D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w w:val="80"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設立年月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  <w:p w14:paraId="6FBEAF11" w14:textId="269A9CC9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7E3C60" w14:textId="77777777" w:rsidR="006D3B3D" w:rsidRDefault="009717CE" w:rsidP="006D3B3D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569193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B3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設立済</w:t>
            </w:r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（　　　　</w:t>
            </w:r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年</w:t>
            </w:r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　　</w:t>
            </w:r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月</w:t>
            </w:r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）</w:t>
            </w:r>
          </w:p>
          <w:p w14:paraId="014F2082" w14:textId="75DEF7A1" w:rsidR="006D3B3D" w:rsidRPr="004111C5" w:rsidRDefault="009717CE" w:rsidP="006D3B3D">
            <w:pPr>
              <w:spacing w:line="280" w:lineRule="exact"/>
              <w:rPr>
                <w:rFonts w:ascii="游ゴシック" w:eastAsia="游ゴシック" w:hAnsi="游ゴシック"/>
                <w:bCs/>
                <w:szCs w:val="21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325558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B3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設立予定</w:t>
            </w:r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（　　　　</w:t>
            </w:r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年</w:t>
            </w:r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　　</w:t>
            </w:r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月予定</w:t>
            </w:r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）</w:t>
            </w:r>
          </w:p>
        </w:tc>
      </w:tr>
      <w:tr w:rsidR="006D3B3D" w:rsidRPr="006D498C" w14:paraId="6F109FDE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0BA3C124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243532C9" w14:textId="2A6EC5C1" w:rsidR="006D3B3D" w:rsidRPr="004111C5" w:rsidRDefault="00210EE1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組</w:t>
            </w:r>
            <w:r w:rsidR="003D4E72">
              <w:rPr>
                <w:rFonts w:ascii="游ゴシック" w:eastAsia="游ゴシック" w:hAnsi="游ゴシック" w:hint="eastAsia"/>
                <w:bCs/>
                <w:szCs w:val="21"/>
              </w:rPr>
              <w:t>織の形態/法人格</w:t>
            </w: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0C3CF8" w14:textId="41CB252D" w:rsidR="006D3B3D" w:rsidRPr="00442239" w:rsidRDefault="009717CE" w:rsidP="006D3B3D">
            <w:pPr>
              <w:widowControl/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94962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EE1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210EE1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任意団体</w:t>
            </w:r>
            <w:r w:rsidR="00210EE1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70931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EE1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株式会社</w:t>
            </w:r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2036567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B3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合同会社</w:t>
            </w:r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862748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B3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特定非営利活動法人</w:t>
            </w:r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</w:p>
          <w:p w14:paraId="56EA2169" w14:textId="295E133B" w:rsidR="006D3B3D" w:rsidRPr="004111C5" w:rsidRDefault="009717CE" w:rsidP="006D3B3D">
            <w:pPr>
              <w:spacing w:line="280" w:lineRule="exact"/>
              <w:rPr>
                <w:rFonts w:ascii="游ゴシック" w:eastAsia="游ゴシック" w:hAnsi="游ゴシック"/>
                <w:bCs/>
                <w:szCs w:val="21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89133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EE1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210EE1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一般社団法人</w:t>
            </w:r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89627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B3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その他（　　　　　　　　）</w:t>
            </w:r>
          </w:p>
        </w:tc>
      </w:tr>
      <w:tr w:rsidR="006D3B3D" w:rsidRPr="006D498C" w14:paraId="21549D37" w14:textId="77777777" w:rsidTr="007C2733">
        <w:trPr>
          <w:trHeight w:val="436"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6BD208F9" w14:textId="03D99EFE" w:rsidR="006D3B3D" w:rsidRDefault="006D3B3D" w:rsidP="007C2733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3活動分野</w:t>
            </w:r>
          </w:p>
        </w:tc>
        <w:tc>
          <w:tcPr>
            <w:tcW w:w="7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F2613" w14:textId="04121DDA" w:rsidR="006D3B3D" w:rsidRPr="00273EFD" w:rsidRDefault="009717CE" w:rsidP="007C2733">
            <w:pPr>
              <w:spacing w:line="300" w:lineRule="exact"/>
              <w:ind w:firstLineChars="100" w:firstLine="180"/>
              <w:rPr>
                <w:rFonts w:ascii="游ゴシック Light" w:eastAsia="游ゴシック Light" w:hAnsi="游ゴシック Light"/>
                <w:color w:val="000000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267382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B3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演劇</w:t>
            </w:r>
            <w:r w:rsidR="00273EF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　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281269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B3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舞踊</w:t>
            </w:r>
            <w:r w:rsidR="00273EFD">
              <w:rPr>
                <w:rFonts w:ascii="游ゴシック Light" w:eastAsia="游ゴシック Light" w:hAnsi="游ゴシック Light"/>
                <w:color w:val="000000"/>
                <w:sz w:val="18"/>
                <w:szCs w:val="28"/>
              </w:rPr>
              <w:t xml:space="preserve">      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104536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B3D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D3B3D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パフォーマンス</w:t>
            </w:r>
            <w:r w:rsidR="007C273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 </w:t>
            </w:r>
            <w:r w:rsidR="007C2733" w:rsidRPr="00F875D8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※必ず</w:t>
            </w:r>
            <w:r w:rsidR="007C2733" w:rsidRPr="00F875D8">
              <w:rPr>
                <w:rFonts w:ascii="游ゴシック" w:eastAsia="游ゴシック" w:hAnsi="游ゴシック"/>
                <w:b/>
                <w:sz w:val="16"/>
                <w:szCs w:val="16"/>
              </w:rPr>
              <w:t>1</w:t>
            </w:r>
            <w:r w:rsidR="007C2733" w:rsidRPr="00F875D8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つを選択</w:t>
            </w:r>
          </w:p>
        </w:tc>
      </w:tr>
      <w:tr w:rsidR="006D3B3D" w:rsidRPr="006D498C" w14:paraId="598FA640" w14:textId="77777777" w:rsidTr="0062414F">
        <w:trPr>
          <w:trHeight w:val="554"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462019A0" w14:textId="40BF4766" w:rsidR="006D3B3D" w:rsidRDefault="006D3B3D" w:rsidP="006D3B3D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4職業（劇作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家</w:t>
            </w:r>
            <w:r w:rsidRPr="008B29C9">
              <w:rPr>
                <w:rFonts w:ascii="游ゴシック" w:eastAsia="游ゴシック" w:hAnsi="游ゴシック" w:hint="eastAsia"/>
                <w:b/>
                <w:bCs/>
              </w:rPr>
              <w:t>・演出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家</w:t>
            </w:r>
            <w:r w:rsidRPr="008B29C9">
              <w:rPr>
                <w:rFonts w:ascii="游ゴシック" w:eastAsia="游ゴシック" w:hAnsi="游ゴシック" w:hint="eastAsia"/>
                <w:b/>
                <w:bCs/>
              </w:rPr>
              <w:t>・振付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家</w:t>
            </w:r>
            <w:r w:rsidRPr="008B29C9">
              <w:rPr>
                <w:rFonts w:ascii="游ゴシック" w:eastAsia="游ゴシック" w:hAnsi="游ゴシック" w:hint="eastAsia"/>
                <w:b/>
                <w:bCs/>
              </w:rPr>
              <w:t>等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83F660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5C0534F1" w14:textId="77777777" w:rsidTr="0062414F">
        <w:tc>
          <w:tcPr>
            <w:tcW w:w="20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5CF5ADCB" w14:textId="7FEE6BB3" w:rsidR="006D3B3D" w:rsidRPr="00AE7480" w:rsidRDefault="00210EE1" w:rsidP="006D3B3D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5</w:t>
            </w:r>
            <w:r w:rsidR="006D3B3D"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申請者の主な活動歴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58193DE7" w14:textId="768EE444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活動歴</w:t>
            </w:r>
            <w:r w:rsidRPr="0062414F">
              <w:rPr>
                <w:rFonts w:ascii="游ゴシック" w:eastAsia="游ゴシック" w:hAnsi="游ゴシック" w:hint="eastAsia"/>
                <w:bCs/>
                <w:szCs w:val="21"/>
              </w:rPr>
              <w:t>（西暦）</w:t>
            </w: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B68BC1B" w14:textId="62D7FDEF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内容</w:t>
            </w:r>
          </w:p>
        </w:tc>
      </w:tr>
      <w:tr w:rsidR="006D3B3D" w:rsidRPr="006D498C" w14:paraId="12F0A576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4ECCF949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44967" w14:textId="41059B1E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00ACC3" w14:textId="0F1CB5D4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3F2CDD21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350853A5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DA820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A79C88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3595DF51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372C1F05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EC91A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65AC74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394F2C57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51A505F5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2788C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3765F5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1463CD4C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0E4187D4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48A04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2F5F31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6018E355" w14:textId="77777777" w:rsidTr="0062414F">
        <w:tc>
          <w:tcPr>
            <w:tcW w:w="20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53C795B4" w14:textId="2E6F2ED7" w:rsidR="006D3B3D" w:rsidRPr="004111C5" w:rsidRDefault="00210EE1" w:rsidP="006D3B3D">
            <w:pPr>
              <w:spacing w:line="30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6</w:t>
            </w:r>
            <w:r w:rsidR="006D3B3D">
              <w:rPr>
                <w:rFonts w:ascii="游ゴシック" w:eastAsia="游ゴシック" w:hAnsi="游ゴシック" w:hint="eastAsia"/>
                <w:b/>
                <w:szCs w:val="21"/>
              </w:rPr>
              <w:t xml:space="preserve"> 過去の1か月以上の海外滞在歴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2AC703F7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国名（都市名）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2FEFF1F3" w14:textId="425967C1" w:rsidR="006D3B3D" w:rsidRPr="007C2733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7C2733">
              <w:rPr>
                <w:rFonts w:ascii="游ゴシック" w:eastAsia="游ゴシック" w:hAnsi="游ゴシック" w:hint="eastAsia"/>
              </w:rPr>
              <w:t>年／月～年／月（西暦）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</w:tcPr>
          <w:p w14:paraId="2321BB3D" w14:textId="77777777" w:rsidR="006D3B3D" w:rsidRPr="007C2733" w:rsidRDefault="006D3B3D" w:rsidP="006D3B3D">
            <w:pPr>
              <w:spacing w:line="300" w:lineRule="exact"/>
              <w:ind w:left="6"/>
              <w:rPr>
                <w:rFonts w:ascii="游ゴシック" w:eastAsia="游ゴシック" w:hAnsi="游ゴシック"/>
                <w:bCs/>
                <w:szCs w:val="21"/>
              </w:rPr>
            </w:pPr>
            <w:r w:rsidRPr="007C2733">
              <w:rPr>
                <w:rFonts w:ascii="游ゴシック" w:eastAsia="游ゴシック" w:hAnsi="游ゴシック" w:hint="eastAsia"/>
              </w:rPr>
              <w:t>目的</w:t>
            </w:r>
          </w:p>
        </w:tc>
      </w:tr>
      <w:tr w:rsidR="006D3B3D" w:rsidRPr="006D498C" w14:paraId="3CF686F2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35D61B5B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445FA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D7271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FC452C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62086632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58A3C336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4CB88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0DCE1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64742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3883C59C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77458758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62C7C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7215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B64BB9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5B849776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3240BD80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2AA71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1B42C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A9F764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4979E207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08B3656F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70573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FA78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9DCACD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6D3B3D" w:rsidRPr="006D498C" w14:paraId="4F961DE5" w14:textId="77777777" w:rsidTr="0062414F"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63E1124A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7825D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10FB1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E3ADFB" w14:textId="77777777" w:rsidR="006D3B3D" w:rsidRPr="004111C5" w:rsidRDefault="006D3B3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73EFD" w:rsidRPr="004111C5" w14:paraId="3A56C906" w14:textId="77777777" w:rsidTr="00291B5B">
        <w:tc>
          <w:tcPr>
            <w:tcW w:w="20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BE4D5"/>
          </w:tcPr>
          <w:p w14:paraId="5731DAE4" w14:textId="04270552" w:rsidR="00273EFD" w:rsidRDefault="00210EE1" w:rsidP="006D3B3D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7</w:t>
            </w:r>
            <w:r w:rsidR="00273EFD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 w:rsidR="00273EFD">
              <w:rPr>
                <w:rFonts w:ascii="游ゴシック" w:eastAsia="游ゴシック" w:hAnsi="游ゴシック" w:hint="eastAsia"/>
                <w:b/>
                <w:szCs w:val="21"/>
              </w:rPr>
              <w:t>語学能力</w:t>
            </w:r>
          </w:p>
          <w:p w14:paraId="4D05BE5F" w14:textId="417994FF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（○△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>×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）</w:t>
            </w:r>
          </w:p>
          <w:p w14:paraId="706516BA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Pr="004111C5">
              <w:rPr>
                <w:rFonts w:ascii="游ゴシック" w:eastAsia="游ゴシック" w:hAnsi="游ゴシック"/>
                <w:b/>
                <w:szCs w:val="21"/>
              </w:rPr>
              <w:t xml:space="preserve"> 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7125E410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外国語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55AB3BD0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会話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25227A19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読解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36B2DB43" w14:textId="77777777" w:rsidR="00273EFD" w:rsidRPr="004111C5" w:rsidRDefault="00273EFD" w:rsidP="006D3B3D">
            <w:pPr>
              <w:spacing w:line="300" w:lineRule="exact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作文　　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</w:tcPr>
          <w:p w14:paraId="06926C70" w14:textId="77777777" w:rsidR="00273EFD" w:rsidRPr="004111C5" w:rsidRDefault="00273EFD" w:rsidP="006D3B3D">
            <w:pPr>
              <w:spacing w:line="300" w:lineRule="exact"/>
              <w:ind w:left="192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資格等</w:t>
            </w:r>
          </w:p>
        </w:tc>
      </w:tr>
      <w:tr w:rsidR="00273EFD" w:rsidRPr="004111C5" w14:paraId="2DA9518B" w14:textId="77777777" w:rsidTr="00291B5B">
        <w:tc>
          <w:tcPr>
            <w:tcW w:w="20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BE4D5"/>
          </w:tcPr>
          <w:p w14:paraId="2E6AB7D5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B3940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英語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0220B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6D904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019D7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FC071B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73EFD" w:rsidRPr="004111C5" w14:paraId="76816005" w14:textId="77777777" w:rsidTr="00291B5B">
        <w:tc>
          <w:tcPr>
            <w:tcW w:w="20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BE4D5"/>
          </w:tcPr>
          <w:p w14:paraId="53AA1BAC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47355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（　　　　　）語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95DF2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5CD21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B3803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D0C0CE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73EFD" w:rsidRPr="004111C5" w14:paraId="1FBAA880" w14:textId="77777777" w:rsidTr="00291B5B"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</w:tcPr>
          <w:p w14:paraId="284CFFE6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D01EF9A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51A0A4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8C882C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650DC99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BA08A" w14:textId="77777777" w:rsidR="00273EFD" w:rsidRPr="004111C5" w:rsidRDefault="00273EFD" w:rsidP="006D3B3D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EE1" w:rsidRPr="004111C5" w14:paraId="7EECB141" w14:textId="77777777" w:rsidTr="0050731E"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</w:tcPr>
          <w:p w14:paraId="4E8045A9" w14:textId="722739BD" w:rsidR="00210EE1" w:rsidRPr="004111C5" w:rsidRDefault="00210EE1" w:rsidP="00210EE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8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芸術活動の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U</w:t>
            </w:r>
            <w:r w:rsidRPr="004111C5">
              <w:rPr>
                <w:rFonts w:ascii="游ゴシック" w:eastAsia="游ゴシック" w:hAnsi="游ゴシック"/>
                <w:b/>
                <w:szCs w:val="21"/>
              </w:rPr>
              <w:t>RL</w:t>
            </w:r>
          </w:p>
        </w:tc>
        <w:tc>
          <w:tcPr>
            <w:tcW w:w="767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4AF02D" w14:textId="77777777" w:rsidR="00210EE1" w:rsidRPr="004111C5" w:rsidRDefault="00210EE1" w:rsidP="00210EE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EE1" w:rsidRPr="006D498C" w14:paraId="7D5E3CE1" w14:textId="77777777" w:rsidTr="0062414F">
        <w:tc>
          <w:tcPr>
            <w:tcW w:w="40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DEEC39" w14:textId="77777777" w:rsidR="00210EE1" w:rsidRPr="00160789" w:rsidRDefault="00210EE1" w:rsidP="00210EE1">
            <w:pPr>
              <w:pStyle w:val="a"/>
              <w:numPr>
                <w:ilvl w:val="0"/>
                <w:numId w:val="0"/>
              </w:numPr>
              <w:ind w:left="17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  <w:tc>
          <w:tcPr>
            <w:tcW w:w="56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19299D" w14:textId="77777777" w:rsidR="00210EE1" w:rsidRPr="00F549E2" w:rsidRDefault="00210EE1" w:rsidP="00210EE1">
            <w:pPr>
              <w:pStyle w:val="a"/>
              <w:numPr>
                <w:ilvl w:val="0"/>
                <w:numId w:val="0"/>
              </w:numPr>
              <w:ind w:left="17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</w:tr>
    </w:tbl>
    <w:p w14:paraId="23528391" w14:textId="77777777" w:rsidR="00990AC2" w:rsidRDefault="00990AC2" w:rsidP="00BF5554">
      <w:pPr>
        <w:rPr>
          <w:rFonts w:ascii="ＭＳ ゴシック"/>
          <w:b/>
          <w:sz w:val="16"/>
        </w:rPr>
      </w:pPr>
    </w:p>
    <w:p w14:paraId="7B7BC062" w14:textId="7E2A43DF" w:rsidR="00990AC2" w:rsidRPr="00A74198" w:rsidRDefault="009630F9" w:rsidP="00A74198">
      <w:pPr>
        <w:ind w:right="1540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/>
          <w:b/>
          <w:sz w:val="22"/>
          <w:szCs w:val="22"/>
        </w:rPr>
        <w:br w:type="page"/>
      </w:r>
      <w:r w:rsidR="00733EC6">
        <w:rPr>
          <w:rFonts w:ascii="游ゴシック" w:eastAsia="游ゴシック" w:hAnsi="游ゴシック" w:hint="eastAsia"/>
          <w:b/>
          <w:sz w:val="24"/>
        </w:rPr>
        <w:lastRenderedPageBreak/>
        <w:t>サバティカル</w:t>
      </w:r>
      <w:r w:rsidR="00990AC2" w:rsidRPr="00190229">
        <w:rPr>
          <w:rFonts w:ascii="游ゴシック" w:eastAsia="游ゴシック" w:hAnsi="游ゴシック" w:hint="eastAsia"/>
          <w:b/>
          <w:sz w:val="24"/>
        </w:rPr>
        <w:t>計画書</w:t>
      </w:r>
      <w:r w:rsidR="00E83C86">
        <w:rPr>
          <w:rFonts w:ascii="游ゴシック" w:eastAsia="游ゴシック" w:hAnsi="游ゴシック" w:hint="eastAsia"/>
          <w:b/>
          <w:sz w:val="22"/>
          <w:szCs w:val="22"/>
        </w:rPr>
        <w:t xml:space="preserve"> </w:t>
      </w:r>
      <w:r w:rsidR="00F549E2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443"/>
      </w:tblGrid>
      <w:tr w:rsidR="00990AC2" w:rsidRPr="006D498C" w14:paraId="2BB85732" w14:textId="77777777" w:rsidTr="00237D0B">
        <w:trPr>
          <w:trHeight w:val="567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55905A13" w14:textId="0522F0AC" w:rsidR="00990AC2" w:rsidRPr="000A6EFC" w:rsidRDefault="00EE4EA3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0A6EFC"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  <w:r w:rsidR="00733EC6">
              <w:rPr>
                <w:rFonts w:ascii="游ゴシック" w:eastAsia="游ゴシック" w:hAnsi="游ゴシック" w:hint="eastAsia"/>
                <w:b/>
                <w:szCs w:val="21"/>
              </w:rPr>
              <w:t>テーマ</w:t>
            </w:r>
            <w:r w:rsidR="00732FDC">
              <w:rPr>
                <w:rFonts w:ascii="游ゴシック" w:eastAsia="游ゴシック" w:hAnsi="游ゴシック" w:hint="eastAsia"/>
                <w:b/>
                <w:szCs w:val="21"/>
              </w:rPr>
              <w:t>（事業名）</w:t>
            </w:r>
            <w:r w:rsidR="00BC3BCE">
              <w:rPr>
                <w:rFonts w:ascii="游ゴシック" w:eastAsia="游ゴシック" w:hAnsi="游ゴシック" w:hint="eastAsia"/>
                <w:b/>
                <w:szCs w:val="21"/>
              </w:rPr>
              <w:t xml:space="preserve">　 </w:t>
            </w:r>
          </w:p>
        </w:tc>
        <w:tc>
          <w:tcPr>
            <w:tcW w:w="74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6917" w14:textId="77777777" w:rsidR="00990AC2" w:rsidRPr="002E550A" w:rsidRDefault="00990AC2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990AC2" w:rsidRPr="006D498C" w14:paraId="74FBCB37" w14:textId="77777777" w:rsidTr="00237D0B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</w:tcBorders>
            <w:shd w:val="clear" w:color="auto" w:fill="FBE4D5"/>
          </w:tcPr>
          <w:p w14:paraId="59F5E9B6" w14:textId="20A28249" w:rsidR="00990AC2" w:rsidRPr="006D3B3D" w:rsidRDefault="00237D0B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6D3B3D">
              <w:rPr>
                <w:rFonts w:ascii="游ゴシック" w:eastAsia="游ゴシック" w:hAnsi="游ゴシック" w:hint="eastAsia"/>
                <w:b/>
                <w:szCs w:val="21"/>
              </w:rPr>
              <w:t>2</w:t>
            </w:r>
            <w:r w:rsidR="00733EC6" w:rsidRPr="006D3B3D">
              <w:rPr>
                <w:rFonts w:ascii="游ゴシック" w:eastAsia="游ゴシック" w:hAnsi="游ゴシック" w:hint="eastAsia"/>
                <w:b/>
                <w:szCs w:val="21"/>
              </w:rPr>
              <w:t>期間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3CF12" w14:textId="05FE3A38" w:rsidR="00990AC2" w:rsidRPr="006D3B3D" w:rsidRDefault="00BF44AE" w:rsidP="005527EE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6D3B3D">
              <w:rPr>
                <w:rStyle w:val="cf01"/>
                <w:rFonts w:ascii="游ゴシック" w:eastAsia="游ゴシック" w:hAnsi="游ゴシック" w:cs="Arial" w:hint="default"/>
              </w:rPr>
              <w:t>20  年  月  日〜20  年  月  日（予定）</w:t>
            </w:r>
          </w:p>
        </w:tc>
      </w:tr>
      <w:tr w:rsidR="00650406" w:rsidRPr="006D498C" w14:paraId="1EA8409C" w14:textId="77777777" w:rsidTr="0040306B">
        <w:trPr>
          <w:trHeight w:val="1701"/>
        </w:trPr>
        <w:tc>
          <w:tcPr>
            <w:tcW w:w="2465" w:type="dxa"/>
            <w:tcBorders>
              <w:left w:val="single" w:sz="12" w:space="0" w:color="auto"/>
            </w:tcBorders>
            <w:shd w:val="clear" w:color="auto" w:fill="FBE4D5"/>
          </w:tcPr>
          <w:p w14:paraId="7AAFE979" w14:textId="46D9F871" w:rsidR="00650406" w:rsidRPr="000A6EFC" w:rsidRDefault="00237D0B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3</w:t>
            </w:r>
            <w:r w:rsidR="00650406" w:rsidRPr="000A6EFC">
              <w:rPr>
                <w:rFonts w:ascii="游ゴシック" w:eastAsia="游ゴシック" w:hAnsi="游ゴシック" w:hint="eastAsia"/>
                <w:b/>
                <w:szCs w:val="21"/>
              </w:rPr>
              <w:t>目的</w:t>
            </w:r>
          </w:p>
        </w:tc>
        <w:tc>
          <w:tcPr>
            <w:tcW w:w="7443" w:type="dxa"/>
            <w:tcBorders>
              <w:right w:val="single" w:sz="12" w:space="0" w:color="auto"/>
            </w:tcBorders>
            <w:shd w:val="clear" w:color="auto" w:fill="auto"/>
          </w:tcPr>
          <w:p w14:paraId="499CC7C2" w14:textId="77777777" w:rsidR="00650406" w:rsidRPr="002E550A" w:rsidRDefault="00650406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407AF0" w:rsidRPr="006D498C" w14:paraId="57677153" w14:textId="77777777" w:rsidTr="0040306B">
        <w:trPr>
          <w:trHeight w:val="2835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</w:tcPr>
          <w:p w14:paraId="42B14E50" w14:textId="04D8E5E2" w:rsidR="005527EE" w:rsidRDefault="00273EFD" w:rsidP="005527EE">
            <w:pPr>
              <w:spacing w:beforeLines="30" w:before="72"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szCs w:val="21"/>
              </w:rPr>
              <w:t>4</w:t>
            </w:r>
            <w:r w:rsidR="00EC053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旅程</w:t>
            </w:r>
            <w:r w:rsidR="00733EC6" w:rsidRPr="002E550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（訪問地</w:t>
            </w:r>
            <w:r w:rsidR="00EC053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、移動手段等</w:t>
            </w:r>
            <w:r w:rsidR="00733EC6" w:rsidRPr="002E550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）</w:t>
            </w:r>
          </w:p>
          <w:p w14:paraId="37C36010" w14:textId="217742B3" w:rsidR="005527EE" w:rsidRPr="002E550A" w:rsidRDefault="005527EE" w:rsidP="00990413">
            <w:pPr>
              <w:spacing w:beforeLines="30" w:before="72" w:line="300" w:lineRule="exact"/>
              <w:ind w:firstLineChars="100" w:firstLine="18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訪問地は国名および都市名をご記入ください。</w:t>
            </w:r>
          </w:p>
        </w:tc>
        <w:tc>
          <w:tcPr>
            <w:tcW w:w="74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912EA" w14:textId="77777777" w:rsidR="00407AF0" w:rsidRPr="002E550A" w:rsidRDefault="00407AF0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36736095" w14:textId="77777777" w:rsidR="002E550A" w:rsidRDefault="002E550A" w:rsidP="00AB0115">
      <w:pPr>
        <w:pStyle w:val="Print-FromToSubjectDate"/>
        <w:pBdr>
          <w:left w:val="none" w:sz="0" w:space="0" w:color="auto"/>
        </w:pBdr>
        <w:ind w:rightChars="88" w:right="185"/>
        <w:jc w:val="left"/>
        <w:rPr>
          <w:rFonts w:cs="ＭＳ Ｐゴシック"/>
          <w:b/>
          <w:bCs/>
          <w:color w:val="000000"/>
          <w:sz w:val="24"/>
        </w:rPr>
      </w:pPr>
    </w:p>
    <w:p w14:paraId="034D0F65" w14:textId="088FC881" w:rsidR="002E550A" w:rsidRDefault="00AB0115" w:rsidP="00AB0115">
      <w:pPr>
        <w:pStyle w:val="Print-FromToSubjectDate"/>
        <w:pBdr>
          <w:left w:val="none" w:sz="0" w:space="0" w:color="auto"/>
        </w:pBdr>
        <w:ind w:rightChars="88" w:right="185"/>
        <w:jc w:val="left"/>
        <w:rPr>
          <w:rFonts w:ascii="游ゴシック" w:eastAsia="游ゴシック" w:hAnsi="游ゴシック"/>
          <w:color w:val="000000"/>
          <w:sz w:val="20"/>
        </w:rPr>
      </w:pPr>
      <w:r w:rsidRPr="000A6EFC">
        <w:rPr>
          <w:rFonts w:ascii="游ゴシック" w:eastAsia="游ゴシック" w:hAnsi="游ゴシック" w:cs="ＭＳ Ｐゴシック" w:hint="eastAsia"/>
          <w:b/>
          <w:bCs/>
          <w:color w:val="000000"/>
          <w:sz w:val="24"/>
        </w:rPr>
        <w:t>予算書</w:t>
      </w:r>
      <w:r w:rsidR="002E550A">
        <w:rPr>
          <w:rFonts w:ascii="游ゴシック" w:eastAsia="游ゴシック" w:hAnsi="游ゴシック" w:cs="ＭＳ Ｐゴシック" w:hint="eastAsia"/>
          <w:b/>
          <w:bCs/>
          <w:color w:val="000000"/>
          <w:sz w:val="24"/>
        </w:rPr>
        <w:t xml:space="preserve">　</w:t>
      </w:r>
      <w:r w:rsidR="002E550A">
        <w:rPr>
          <w:rFonts w:ascii="游ゴシック" w:eastAsia="游ゴシック" w:hAnsi="游ゴシック" w:hint="eastAsia"/>
          <w:color w:val="000000"/>
          <w:sz w:val="20"/>
        </w:rPr>
        <w:t>※</w:t>
      </w:r>
      <w:r>
        <w:rPr>
          <w:rFonts w:ascii="游ゴシック" w:eastAsia="游ゴシック" w:hAnsi="游ゴシック" w:hint="eastAsia"/>
          <w:color w:val="000000"/>
          <w:sz w:val="20"/>
        </w:rPr>
        <w:t>現地の通貨で算出してから日本円に換算</w:t>
      </w:r>
      <w:r w:rsidR="00CD17D7">
        <w:rPr>
          <w:rFonts w:ascii="游ゴシック" w:eastAsia="游ゴシック" w:hAnsi="游ゴシック" w:hint="eastAsia"/>
          <w:color w:val="000000"/>
          <w:sz w:val="20"/>
        </w:rPr>
        <w:t>する場合は、算出方法に記載してください。</w:t>
      </w:r>
    </w:p>
    <w:p w14:paraId="3E54524F" w14:textId="36888EB1" w:rsidR="00AB0115" w:rsidRPr="002E550A" w:rsidRDefault="00AB0115" w:rsidP="002E550A">
      <w:pPr>
        <w:pStyle w:val="Print-FromToSubjectDate"/>
        <w:pBdr>
          <w:left w:val="none" w:sz="0" w:space="0" w:color="auto"/>
        </w:pBdr>
        <w:ind w:rightChars="88" w:right="185" w:firstLineChars="550" w:firstLine="770"/>
        <w:jc w:val="left"/>
        <w:rPr>
          <w:rFonts w:ascii="游ゴシック" w:eastAsia="游ゴシック" w:hAnsi="游ゴシック" w:cs="ＭＳ Ｐゴシック"/>
          <w:b/>
          <w:bCs/>
          <w:color w:val="000000"/>
          <w:sz w:val="24"/>
        </w:rPr>
      </w:pPr>
      <w:r w:rsidRPr="002E550A">
        <w:rPr>
          <w:rFonts w:ascii="游ゴシック Light" w:eastAsia="游ゴシック Light" w:hAnsi="游ゴシック Light" w:hint="eastAsia"/>
          <w:color w:val="808080"/>
          <w:sz w:val="14"/>
        </w:rPr>
        <w:t xml:space="preserve">　</w:t>
      </w:r>
      <w:r w:rsidR="002E550A">
        <w:rPr>
          <w:rFonts w:ascii="游ゴシック Light" w:eastAsia="游ゴシック Light" w:hAnsi="游ゴシック Light" w:hint="eastAsia"/>
          <w:sz w:val="20"/>
          <w:u w:val="single"/>
        </w:rPr>
        <w:t>［換算</w:t>
      </w:r>
      <w:r w:rsidRPr="005A35C7">
        <w:rPr>
          <w:rFonts w:ascii="游ゴシック Light" w:eastAsia="游ゴシック Light" w:hAnsi="游ゴシック Light" w:hint="eastAsia"/>
          <w:sz w:val="20"/>
          <w:u w:val="single"/>
        </w:rPr>
        <w:t>レート</w:t>
      </w:r>
      <w:r w:rsidR="002E550A">
        <w:rPr>
          <w:rFonts w:ascii="游ゴシック Light" w:eastAsia="游ゴシック Light" w:hAnsi="游ゴシック Light" w:hint="eastAsia"/>
          <w:sz w:val="20"/>
          <w:u w:val="single"/>
        </w:rPr>
        <w:t>］</w:t>
      </w:r>
      <w:r w:rsidRPr="005A35C7">
        <w:rPr>
          <w:rFonts w:ascii="游ゴシック Light" w:eastAsia="游ゴシック Light" w:hAnsi="游ゴシック Light" w:hint="eastAsia"/>
          <w:sz w:val="20"/>
          <w:u w:val="single"/>
        </w:rPr>
        <w:t xml:space="preserve">　　　　＝￥　　　　　（20</w:t>
      </w:r>
      <w:r w:rsidRPr="005A35C7">
        <w:rPr>
          <w:rFonts w:ascii="游ゴシック Light" w:eastAsia="游ゴシック Light" w:hAnsi="游ゴシック Light"/>
          <w:sz w:val="20"/>
          <w:u w:val="single"/>
        </w:rPr>
        <w:t>2</w:t>
      </w:r>
      <w:r w:rsidR="00210EE1">
        <w:rPr>
          <w:rFonts w:ascii="游ゴシック Light" w:eastAsia="游ゴシック Light" w:hAnsi="游ゴシック Light"/>
          <w:sz w:val="20"/>
          <w:u w:val="single"/>
        </w:rPr>
        <w:t>5</w:t>
      </w:r>
      <w:r w:rsidRPr="005A35C7">
        <w:rPr>
          <w:rFonts w:ascii="游ゴシック Light" w:eastAsia="游ゴシック Light" w:hAnsi="游ゴシック Light" w:hint="eastAsia"/>
          <w:sz w:val="20"/>
          <w:u w:val="single"/>
        </w:rPr>
        <w:t>年　月　日現在）</w:t>
      </w:r>
    </w:p>
    <w:tbl>
      <w:tblPr>
        <w:tblW w:w="952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5556"/>
        <w:gridCol w:w="1842"/>
      </w:tblGrid>
      <w:tr w:rsidR="002E550A" w:rsidRPr="005A35C7" w14:paraId="129C3686" w14:textId="77777777" w:rsidTr="00990413">
        <w:trPr>
          <w:trHeight w:val="21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3E67885" w14:textId="77777777" w:rsidR="002E550A" w:rsidRPr="005A35C7" w:rsidRDefault="002E550A" w:rsidP="00203807">
            <w:pPr>
              <w:widowControl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7BAA4C4C" w14:textId="77777777" w:rsidR="002E550A" w:rsidRPr="002E550A" w:rsidRDefault="002E550A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E550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55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F3DF279" w14:textId="77777777" w:rsidR="002E550A" w:rsidRPr="002E550A" w:rsidRDefault="002E550A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E550A">
              <w:rPr>
                <w:rFonts w:ascii="游ゴシック" w:eastAsia="游ゴシック" w:hAnsi="游ゴシック" w:hint="eastAsia"/>
                <w:sz w:val="20"/>
                <w:szCs w:val="20"/>
              </w:rPr>
              <w:t>算出方法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/>
            <w:noWrap/>
            <w:vAlign w:val="center"/>
            <w:hideMark/>
          </w:tcPr>
          <w:p w14:paraId="168BF755" w14:textId="77777777" w:rsidR="002E550A" w:rsidRPr="002E550A" w:rsidRDefault="002E550A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E550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CD17D7" w:rsidRPr="005A35C7" w14:paraId="0DA80B26" w14:textId="77777777" w:rsidTr="00990413">
        <w:trPr>
          <w:trHeight w:val="21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0DE46077" w14:textId="77777777" w:rsidR="00CD17D7" w:rsidRPr="005A35C7" w:rsidRDefault="00CD17D7" w:rsidP="00203807">
            <w:pPr>
              <w:widowControl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0D556809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2084DA98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E25DD4F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E550A">
              <w:rPr>
                <w:rFonts w:ascii="游ゴシック" w:eastAsia="游ゴシック" w:hAnsi="游ゴシック" w:hint="eastAsia"/>
                <w:sz w:val="20"/>
                <w:szCs w:val="20"/>
              </w:rPr>
              <w:t>日本円</w:t>
            </w:r>
          </w:p>
        </w:tc>
      </w:tr>
      <w:tr w:rsidR="00CD17D7" w:rsidRPr="005A35C7" w14:paraId="63F66D44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C07691" w14:textId="77777777" w:rsidR="00CD17D7" w:rsidRPr="005A35C7" w:rsidRDefault="00CD17D7" w:rsidP="00203807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5046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E550A">
              <w:rPr>
                <w:rFonts w:ascii="游ゴシック" w:eastAsia="游ゴシック" w:hAnsi="游ゴシック" w:hint="eastAsia"/>
                <w:sz w:val="18"/>
                <w:szCs w:val="18"/>
              </w:rPr>
              <w:t>渡航費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5EBA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E550A">
              <w:rPr>
                <w:rFonts w:ascii="游ゴシック" w:eastAsia="游ゴシック" w:hAnsi="游ゴシック" w:hint="eastAsia"/>
                <w:sz w:val="18"/>
                <w:szCs w:val="18"/>
              </w:rPr>
              <w:t>エコノミー　往復＝　　　　⇔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EE3D1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5A35C7" w14:paraId="4E688F4E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CAA736" w14:textId="77777777" w:rsidR="00CD17D7" w:rsidRPr="005A35C7" w:rsidRDefault="00CD17D7" w:rsidP="00203807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DB6D5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E550A">
              <w:rPr>
                <w:rFonts w:ascii="游ゴシック" w:eastAsia="游ゴシック" w:hAnsi="游ゴシック" w:hint="eastAsia"/>
                <w:sz w:val="18"/>
                <w:szCs w:val="18"/>
              </w:rPr>
              <w:t>生活費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D8BB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06326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5A35C7" w14:paraId="5A99B476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4E8FC2" w14:textId="77777777" w:rsidR="00CD17D7" w:rsidRPr="005A35C7" w:rsidRDefault="00CD17D7" w:rsidP="00203807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DD8F3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E550A">
              <w:rPr>
                <w:rFonts w:ascii="游ゴシック" w:eastAsia="游ゴシック" w:hAnsi="游ゴシック" w:hint="eastAsia"/>
                <w:sz w:val="18"/>
                <w:szCs w:val="18"/>
              </w:rPr>
              <w:t>宿泊費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A318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63EF3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5A35C7" w14:paraId="70393889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5ACF7F2" w14:textId="77777777" w:rsidR="00CD17D7" w:rsidRPr="005A35C7" w:rsidRDefault="00CD17D7" w:rsidP="00203807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DA06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E550A">
              <w:rPr>
                <w:rFonts w:ascii="游ゴシック" w:eastAsia="游ゴシック" w:hAnsi="游ゴシック" w:hint="eastAsia"/>
                <w:sz w:val="18"/>
                <w:szCs w:val="18"/>
              </w:rPr>
              <w:t>交通費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1397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C92D0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5A35C7" w14:paraId="0C8D2579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3ACD17" w14:textId="77777777" w:rsidR="00CD17D7" w:rsidRPr="005A35C7" w:rsidRDefault="00CD17D7" w:rsidP="00203807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C5CC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E550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費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DFCD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AA734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5A35C7" w14:paraId="7CD76A8A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E3538C" w14:textId="77777777" w:rsidR="00CD17D7" w:rsidRPr="005A35C7" w:rsidRDefault="00CD17D7" w:rsidP="00203807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EB5D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E550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費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2FE5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AB1E4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9233C3" w14:paraId="72488FB3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F1F33EE" w14:textId="77777777" w:rsidR="00CD17D7" w:rsidRPr="003E164D" w:rsidRDefault="00CD17D7" w:rsidP="0020380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1EC9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B919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87AB6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9233C3" w14:paraId="07950DDD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BDC255" w14:textId="77777777" w:rsidR="00CD17D7" w:rsidRPr="003E164D" w:rsidRDefault="00CD17D7" w:rsidP="0020380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1DE7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1DC1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572E1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9233C3" w14:paraId="5B05B97A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418EE1" w14:textId="77777777" w:rsidR="00CD17D7" w:rsidRPr="003E164D" w:rsidRDefault="00CD17D7" w:rsidP="0020380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4565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370A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29BF4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7D7" w:rsidRPr="009233C3" w14:paraId="16FD1543" w14:textId="77777777" w:rsidTr="0099041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A9755C" w14:textId="77777777" w:rsidR="00CD17D7" w:rsidRPr="003E164D" w:rsidRDefault="00CD17D7" w:rsidP="0020380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FD73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F301" w14:textId="77777777" w:rsidR="00CD17D7" w:rsidRPr="002E550A" w:rsidRDefault="00CD17D7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8FFE1" w14:textId="77777777" w:rsidR="00CD17D7" w:rsidRPr="002E550A" w:rsidRDefault="00CD17D7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F241D" w:rsidRPr="009233C3" w14:paraId="32011334" w14:textId="77777777" w:rsidTr="005A1442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6255980" w14:textId="77777777" w:rsidR="00BF241D" w:rsidRPr="003E164D" w:rsidRDefault="00BF241D" w:rsidP="0020380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1E732C7" w14:textId="688F9F35" w:rsidR="00BF241D" w:rsidRPr="003E164D" w:rsidRDefault="00BF241D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F141F4A" w14:textId="77777777" w:rsidR="00BF241D" w:rsidRPr="003E164D" w:rsidRDefault="00BF241D" w:rsidP="00203807">
            <w:pPr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¥0</w:t>
            </w:r>
          </w:p>
        </w:tc>
      </w:tr>
      <w:tr w:rsidR="00AB0115" w:rsidRPr="009233C3" w14:paraId="5C1BAFEB" w14:textId="77777777" w:rsidTr="00990413">
        <w:trPr>
          <w:trHeight w:val="390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8A01" w14:textId="77777777" w:rsidR="00AB0115" w:rsidRPr="00EE4EA3" w:rsidRDefault="00AB0115" w:rsidP="0020380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3995" w14:textId="77777777" w:rsidR="00AB0115" w:rsidRPr="00EE4EA3" w:rsidRDefault="00AB0115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6CE49" w14:textId="77777777" w:rsidR="00AB0115" w:rsidRPr="00EE4EA3" w:rsidRDefault="00AB0115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B975" w14:textId="77777777" w:rsidR="00AB0115" w:rsidRPr="00EE4EA3" w:rsidRDefault="00AB0115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AB0115" w:rsidRPr="009233C3" w14:paraId="41D33693" w14:textId="77777777" w:rsidTr="00990413">
        <w:trPr>
          <w:trHeight w:val="390"/>
        </w:trPr>
        <w:tc>
          <w:tcPr>
            <w:tcW w:w="7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7CAAC"/>
            <w:noWrap/>
            <w:vAlign w:val="center"/>
            <w:hideMark/>
          </w:tcPr>
          <w:p w14:paraId="2D38B239" w14:textId="77777777" w:rsidR="00AB0115" w:rsidRDefault="00AB0115" w:rsidP="0020380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E4E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助成金申請額</w:t>
            </w:r>
          </w:p>
          <w:p w14:paraId="731A051A" w14:textId="77777777" w:rsidR="00AB0115" w:rsidRDefault="00AB0115" w:rsidP="00203807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  <w:color w:val="000000"/>
                <w:sz w:val="16"/>
                <w:szCs w:val="20"/>
              </w:rPr>
              <w:t>※上限100万円　但し、支度金、保険料は助成対象外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/>
            <w:noWrap/>
            <w:vAlign w:val="center"/>
            <w:hideMark/>
          </w:tcPr>
          <w:p w14:paraId="4842B2D3" w14:textId="77777777" w:rsidR="00AB0115" w:rsidRPr="00EE4EA3" w:rsidRDefault="00AB0115" w:rsidP="00203807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E4E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\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5EE16AC9" w14:textId="24AC7C78" w:rsidR="002804FB" w:rsidRDefault="002804FB" w:rsidP="00AB0115">
      <w:pPr>
        <w:rPr>
          <w:rFonts w:ascii="ＭＳ ゴシック"/>
          <w:bCs/>
          <w:sz w:val="22"/>
          <w:szCs w:val="22"/>
        </w:rPr>
      </w:pPr>
    </w:p>
    <w:p w14:paraId="082FCD95" w14:textId="77777777" w:rsidR="002804FB" w:rsidRDefault="002804FB" w:rsidP="009717CE">
      <w:pPr>
        <w:widowControl/>
        <w:jc w:val="right"/>
        <w:rPr>
          <w:rFonts w:ascii="ＭＳ ゴシック"/>
          <w:bCs/>
          <w:sz w:val="22"/>
          <w:szCs w:val="22"/>
        </w:rPr>
      </w:pPr>
      <w:r>
        <w:rPr>
          <w:rFonts w:ascii="ＭＳ ゴシック"/>
          <w:bCs/>
          <w:sz w:val="22"/>
          <w:szCs w:val="22"/>
        </w:rPr>
        <w:br w:type="page"/>
      </w:r>
    </w:p>
    <w:p w14:paraId="694FEB22" w14:textId="1A7EB1F8" w:rsidR="00AB0115" w:rsidRDefault="00AB0115" w:rsidP="00A74198">
      <w:pPr>
        <w:ind w:right="880"/>
        <w:rPr>
          <w:rFonts w:ascii="游ゴシック" w:eastAsia="游ゴシック" w:hAnsi="游ゴシック"/>
          <w:b/>
          <w:sz w:val="22"/>
          <w:szCs w:val="22"/>
        </w:rPr>
      </w:pPr>
      <w:r w:rsidRPr="002E550A">
        <w:rPr>
          <w:rFonts w:ascii="游ゴシック" w:eastAsia="游ゴシック" w:hAnsi="游ゴシック" w:hint="eastAsia"/>
          <w:b/>
          <w:bCs/>
          <w:sz w:val="24"/>
        </w:rPr>
        <w:lastRenderedPageBreak/>
        <w:t>エッセイ「なぜ旅に出たいのか」</w:t>
      </w:r>
    </w:p>
    <w:p w14:paraId="2B40F0F5" w14:textId="20DBDBF8" w:rsidR="007C2733" w:rsidRPr="004F7C69" w:rsidRDefault="007C2733" w:rsidP="007C2733">
      <w:pPr>
        <w:pBdr>
          <w:bottom w:val="single" w:sz="6" w:space="1" w:color="auto"/>
        </w:pBdr>
        <w:spacing w:beforeLines="50" w:before="120" w:afterLines="50" w:after="120"/>
        <w:ind w:left="824" w:hangingChars="400" w:hanging="824"/>
        <w:jc w:val="left"/>
        <w:rPr>
          <w:rFonts w:ascii="游ゴシック Light" w:eastAsia="游ゴシック Light" w:hAnsi="游ゴシック Light"/>
          <w:b/>
          <w:bCs/>
          <w:sz w:val="24"/>
        </w:rPr>
      </w:pPr>
      <w:r w:rsidRPr="002D1DAA">
        <w:rPr>
          <w:rFonts w:ascii="游ゴシック Light" w:eastAsia="游ゴシック Light" w:hAnsi="游ゴシック Light" w:hint="eastAsia"/>
          <w:b/>
          <w:bCs/>
          <w:szCs w:val="21"/>
        </w:rPr>
        <w:t>※フォントサイズ</w:t>
      </w:r>
      <w:r>
        <w:rPr>
          <w:rFonts w:ascii="游ゴシック Light" w:eastAsia="游ゴシック Light" w:hAnsi="游ゴシック Light" w:hint="eastAsia"/>
          <w:b/>
          <w:bCs/>
          <w:szCs w:val="21"/>
        </w:rPr>
        <w:t>11</w:t>
      </w:r>
      <w:r w:rsidRPr="002D1DAA">
        <w:rPr>
          <w:rFonts w:ascii="游ゴシック Light" w:eastAsia="游ゴシック Light" w:hAnsi="游ゴシック Light" w:hint="eastAsia"/>
          <w:b/>
          <w:bCs/>
          <w:szCs w:val="21"/>
        </w:rPr>
        <w:t>ptで、</w:t>
      </w:r>
      <w:r>
        <w:rPr>
          <w:rFonts w:ascii="游ゴシック Light" w:eastAsia="游ゴシック Light" w:hAnsi="游ゴシック Light" w:hint="eastAsia"/>
          <w:b/>
          <w:bCs/>
          <w:szCs w:val="21"/>
        </w:rPr>
        <w:t>1</w:t>
      </w:r>
      <w:r w:rsidRPr="002D1DAA">
        <w:rPr>
          <w:rFonts w:ascii="游ゴシック Light" w:eastAsia="游ゴシック Light" w:hAnsi="游ゴシック Light" w:hint="eastAsia"/>
          <w:b/>
          <w:bCs/>
          <w:szCs w:val="21"/>
        </w:rPr>
        <w:t>ページ以内でお書きください。</w:t>
      </w:r>
    </w:p>
    <w:p w14:paraId="65EBA83E" w14:textId="676EB59E" w:rsidR="007C2733" w:rsidRPr="007C2733" w:rsidRDefault="007C2733" w:rsidP="007C2733">
      <w:pPr>
        <w:spacing w:beforeLines="50" w:before="120" w:afterLines="50" w:after="120"/>
        <w:jc w:val="lef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ascii="游ゴシック Light" w:eastAsia="游ゴシック Light" w:hAnsi="游ゴシック Light" w:hint="eastAsia"/>
          <w:sz w:val="22"/>
          <w:szCs w:val="22"/>
        </w:rPr>
        <w:t>（以下に記入）</w:t>
      </w:r>
    </w:p>
    <w:sectPr w:rsidR="007C2733" w:rsidRPr="007C2733" w:rsidSect="00210E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77" w:bottom="1021" w:left="1077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5FE6" w14:textId="77777777" w:rsidR="00463B68" w:rsidRDefault="00463B68">
      <w:r>
        <w:separator/>
      </w:r>
    </w:p>
  </w:endnote>
  <w:endnote w:type="continuationSeparator" w:id="0">
    <w:p w14:paraId="7E962928" w14:textId="77777777" w:rsidR="00463B68" w:rsidRDefault="0046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M Mono"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543B" w14:textId="77777777" w:rsidR="00DF7EC5" w:rsidRPr="00DF7EC5" w:rsidRDefault="00DF7EC5" w:rsidP="00DF7EC5">
    <w:pPr>
      <w:pStyle w:val="a6"/>
      <w:jc w:val="right"/>
      <w:rPr>
        <w:sz w:val="18"/>
        <w:szCs w:val="18"/>
      </w:rPr>
    </w:pPr>
    <w:r w:rsidRPr="00DF7EC5">
      <w:rPr>
        <w:sz w:val="18"/>
        <w:szCs w:val="18"/>
      </w:rPr>
      <w:fldChar w:fldCharType="begin"/>
    </w:r>
    <w:r w:rsidRPr="00DF7EC5">
      <w:rPr>
        <w:sz w:val="18"/>
        <w:szCs w:val="18"/>
      </w:rPr>
      <w:instrText>PAGE   \* MERGEFORMAT</w:instrText>
    </w:r>
    <w:r w:rsidRPr="00DF7EC5">
      <w:rPr>
        <w:sz w:val="18"/>
        <w:szCs w:val="18"/>
      </w:rPr>
      <w:fldChar w:fldCharType="separate"/>
    </w:r>
    <w:r w:rsidRPr="00DF7EC5">
      <w:rPr>
        <w:sz w:val="18"/>
        <w:szCs w:val="18"/>
        <w:lang w:val="ja-JP"/>
      </w:rPr>
      <w:t>1</w:t>
    </w:r>
    <w:r w:rsidRPr="00DF7EC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AD30" w14:textId="77777777" w:rsidR="00DF7EC5" w:rsidRPr="00DF7EC5" w:rsidRDefault="00DF7EC5">
    <w:pPr>
      <w:pStyle w:val="a6"/>
      <w:jc w:val="right"/>
      <w:rPr>
        <w:sz w:val="18"/>
        <w:szCs w:val="18"/>
      </w:rPr>
    </w:pPr>
    <w:r w:rsidRPr="00DF7EC5">
      <w:rPr>
        <w:sz w:val="18"/>
        <w:szCs w:val="18"/>
      </w:rPr>
      <w:fldChar w:fldCharType="begin"/>
    </w:r>
    <w:r w:rsidRPr="00DF7EC5">
      <w:rPr>
        <w:sz w:val="18"/>
        <w:szCs w:val="18"/>
      </w:rPr>
      <w:instrText>PAGE   \* MERGEFORMAT</w:instrText>
    </w:r>
    <w:r w:rsidRPr="00DF7EC5">
      <w:rPr>
        <w:sz w:val="18"/>
        <w:szCs w:val="18"/>
      </w:rPr>
      <w:fldChar w:fldCharType="separate"/>
    </w:r>
    <w:r w:rsidRPr="00DF7EC5">
      <w:rPr>
        <w:sz w:val="18"/>
        <w:szCs w:val="18"/>
        <w:lang w:val="ja-JP"/>
      </w:rPr>
      <w:t>2</w:t>
    </w:r>
    <w:r w:rsidRPr="00DF7EC5">
      <w:rPr>
        <w:sz w:val="18"/>
        <w:szCs w:val="18"/>
      </w:rPr>
      <w:fldChar w:fldCharType="end"/>
    </w:r>
  </w:p>
  <w:p w14:paraId="3960BD51" w14:textId="77777777" w:rsidR="00DF7EC5" w:rsidRDefault="00DF7E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92BC" w14:textId="77777777" w:rsidR="00D57D09" w:rsidRPr="003702C1" w:rsidRDefault="00DF7EC5" w:rsidP="003702C1">
    <w:pPr>
      <w:adjustRightInd w:val="0"/>
      <w:spacing w:line="300" w:lineRule="atLeast"/>
      <w:jc w:val="right"/>
      <w:textAlignment w:val="baseline"/>
      <w:rPr>
        <w:rFonts w:cs="Arial"/>
        <w:spacing w:val="-4"/>
        <w:kern w:val="0"/>
        <w:sz w:val="18"/>
        <w:szCs w:val="18"/>
      </w:rPr>
    </w:pPr>
    <w:r w:rsidRPr="00DF7EC5">
      <w:rPr>
        <w:rFonts w:cs="Arial"/>
        <w:spacing w:val="-4"/>
        <w:kern w:val="0"/>
        <w:sz w:val="18"/>
        <w:szCs w:val="18"/>
      </w:rPr>
      <w:fldChar w:fldCharType="begin"/>
    </w:r>
    <w:r w:rsidRPr="00DF7EC5">
      <w:rPr>
        <w:rFonts w:cs="Arial"/>
        <w:spacing w:val="-4"/>
        <w:kern w:val="0"/>
        <w:sz w:val="18"/>
        <w:szCs w:val="18"/>
      </w:rPr>
      <w:instrText>PAGE   \* MERGEFORMAT</w:instrText>
    </w:r>
    <w:r w:rsidRPr="00DF7EC5">
      <w:rPr>
        <w:rFonts w:cs="Arial"/>
        <w:spacing w:val="-4"/>
        <w:kern w:val="0"/>
        <w:sz w:val="18"/>
        <w:szCs w:val="18"/>
      </w:rPr>
      <w:fldChar w:fldCharType="separate"/>
    </w:r>
    <w:r w:rsidRPr="00DF7EC5">
      <w:rPr>
        <w:rFonts w:cs="Arial"/>
        <w:spacing w:val="-4"/>
        <w:kern w:val="0"/>
        <w:sz w:val="18"/>
        <w:szCs w:val="18"/>
        <w:lang w:val="ja-JP"/>
      </w:rPr>
      <w:t>1</w:t>
    </w:r>
    <w:r w:rsidRPr="00DF7EC5">
      <w:rPr>
        <w:rFonts w:cs="Arial"/>
        <w:spacing w:val="-4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FDFB" w14:textId="77777777" w:rsidR="00463B68" w:rsidRDefault="00463B68">
      <w:r>
        <w:separator/>
      </w:r>
    </w:p>
  </w:footnote>
  <w:footnote w:type="continuationSeparator" w:id="0">
    <w:p w14:paraId="6A409E00" w14:textId="77777777" w:rsidR="00463B68" w:rsidRDefault="0046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89AE" w14:textId="70F32DE3" w:rsidR="00D57D09" w:rsidRDefault="009D3B21">
    <w:pPr>
      <w:pStyle w:val="a4"/>
    </w:pPr>
    <w:r>
      <w:rPr>
        <w:rFonts w:ascii="游ゴシック" w:eastAsia="游ゴシック" w:hAnsi="游ゴシック" w:hint="eastAsia"/>
        <w:b/>
        <w:bCs/>
        <w:spacing w:val="30"/>
        <w:sz w:val="24"/>
      </w:rPr>
      <w:t>サバティカル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3F2B" w14:textId="77777777" w:rsidR="00210EE1" w:rsidRDefault="00210EE1" w:rsidP="00210EE1">
    <w:pPr>
      <w:pStyle w:val="a4"/>
    </w:pPr>
    <w:r>
      <w:rPr>
        <w:rFonts w:ascii="游ゴシック" w:eastAsia="游ゴシック" w:hAnsi="游ゴシック" w:hint="eastAsia"/>
        <w:b/>
        <w:bCs/>
        <w:spacing w:val="30"/>
        <w:sz w:val="24"/>
      </w:rPr>
      <w:t>サバティカル</w:t>
    </w:r>
  </w:p>
  <w:tbl>
    <w:tblPr>
      <w:tblStyle w:val="af0"/>
      <w:tblW w:w="9776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dotDash" w:sz="4" w:space="0" w:color="AEAAAA" w:themeColor="background2" w:themeShade="BF"/>
        <w:insideV w:val="dotDash" w:sz="4" w:space="0" w:color="AEAAAA" w:themeColor="background2" w:themeShade="BF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560"/>
      <w:gridCol w:w="1984"/>
      <w:gridCol w:w="6232"/>
    </w:tblGrid>
    <w:tr w:rsidR="00210EE1" w14:paraId="2D12EE94" w14:textId="77777777" w:rsidTr="007E4D7D">
      <w:trPr>
        <w:trHeight w:val="274"/>
      </w:trPr>
      <w:tc>
        <w:tcPr>
          <w:tcW w:w="1560" w:type="dxa"/>
          <w:shd w:val="clear" w:color="auto" w:fill="D9D9D9" w:themeFill="background1" w:themeFillShade="D9"/>
        </w:tcPr>
        <w:p w14:paraId="25591AC2" w14:textId="77777777" w:rsidR="00210EE1" w:rsidRPr="00AC489E" w:rsidRDefault="00210EE1" w:rsidP="00210EE1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游ゴシック" w:eastAsia="游ゴシック" w:hAnsi="游ゴシック" w:cs="Arial" w:hint="eastAsia"/>
              <w:szCs w:val="21"/>
            </w:rPr>
            <w:t>事務局記入欄</w:t>
          </w:r>
        </w:p>
      </w:tc>
      <w:tc>
        <w:tcPr>
          <w:tcW w:w="1984" w:type="dxa"/>
          <w:shd w:val="clear" w:color="auto" w:fill="D9D9D9" w:themeFill="background1" w:themeFillShade="D9"/>
          <w:vAlign w:val="center"/>
        </w:tcPr>
        <w:p w14:paraId="6664388D" w14:textId="77777777" w:rsidR="00210EE1" w:rsidRPr="00583C17" w:rsidRDefault="00210EE1" w:rsidP="00210EE1">
          <w:pPr>
            <w:pStyle w:val="a4"/>
            <w:rPr>
              <w:rFonts w:eastAsia="游ゴシック" w:cs="Arial"/>
              <w:szCs w:val="21"/>
            </w:rPr>
          </w:pPr>
          <w:r w:rsidRPr="00583C17">
            <w:rPr>
              <w:rFonts w:eastAsia="游ゴシック" w:cs="Arial"/>
              <w:szCs w:val="21"/>
            </w:rPr>
            <w:t>2026-I</w:t>
          </w:r>
          <w:r>
            <w:rPr>
              <w:rFonts w:eastAsia="游ゴシック" w:cs="Arial"/>
              <w:szCs w:val="21"/>
            </w:rPr>
            <w:t>2</w:t>
          </w:r>
          <w:r w:rsidRPr="00583C17">
            <w:rPr>
              <w:rFonts w:eastAsia="游ゴシック" w:cs="Arial"/>
              <w:szCs w:val="21"/>
            </w:rPr>
            <w:t>-</w:t>
          </w:r>
          <w:r w:rsidRPr="00583C17">
            <w:rPr>
              <w:rFonts w:cs="Arial"/>
              <w:color w:val="D9D9D9"/>
              <w:szCs w:val="21"/>
            </w:rPr>
            <w:t>{{NUM}}</w:t>
          </w:r>
        </w:p>
      </w:tc>
      <w:tc>
        <w:tcPr>
          <w:tcW w:w="6232" w:type="dxa"/>
          <w:shd w:val="clear" w:color="auto" w:fill="D9D9D9" w:themeFill="background1" w:themeFillShade="D9"/>
          <w:vAlign w:val="center"/>
        </w:tcPr>
        <w:p w14:paraId="2DDA5C47" w14:textId="77777777" w:rsidR="00210EE1" w:rsidRPr="00AC489E" w:rsidRDefault="00210EE1" w:rsidP="00210EE1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DM Mono" w:hAnsi="DM Mono"/>
              <w:color w:val="D9D9D9"/>
              <w:szCs w:val="21"/>
            </w:rPr>
            <w:t>{{NAME}}</w:t>
          </w:r>
        </w:p>
      </w:tc>
    </w:tr>
  </w:tbl>
  <w:p w14:paraId="6010F74D" w14:textId="1FAF8DA2" w:rsidR="00D57D09" w:rsidRPr="00210EE1" w:rsidRDefault="00D57D09" w:rsidP="00210E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E071" w14:textId="2B6D6FE4" w:rsidR="00210EE1" w:rsidRDefault="00210EE1" w:rsidP="00210EE1">
    <w:pPr>
      <w:pStyle w:val="a4"/>
    </w:pPr>
    <w:r>
      <w:rPr>
        <w:rFonts w:ascii="游ゴシック" w:eastAsia="游ゴシック" w:hAnsi="游ゴシック" w:hint="eastAsia"/>
        <w:b/>
        <w:bCs/>
        <w:spacing w:val="30"/>
        <w:sz w:val="24"/>
      </w:rPr>
      <w:t>サバティカル</w:t>
    </w:r>
  </w:p>
  <w:tbl>
    <w:tblPr>
      <w:tblStyle w:val="af0"/>
      <w:tblW w:w="9776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dotDash" w:sz="4" w:space="0" w:color="AEAAAA" w:themeColor="background2" w:themeShade="BF"/>
        <w:insideV w:val="dotDash" w:sz="4" w:space="0" w:color="AEAAAA" w:themeColor="background2" w:themeShade="BF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560"/>
      <w:gridCol w:w="1984"/>
      <w:gridCol w:w="6232"/>
    </w:tblGrid>
    <w:tr w:rsidR="00210EE1" w14:paraId="75E814A9" w14:textId="77777777" w:rsidTr="007E4D7D">
      <w:trPr>
        <w:trHeight w:val="274"/>
      </w:trPr>
      <w:tc>
        <w:tcPr>
          <w:tcW w:w="1560" w:type="dxa"/>
          <w:shd w:val="clear" w:color="auto" w:fill="D9D9D9" w:themeFill="background1" w:themeFillShade="D9"/>
        </w:tcPr>
        <w:p w14:paraId="22DB3960" w14:textId="77777777" w:rsidR="00210EE1" w:rsidRPr="00AC489E" w:rsidRDefault="00210EE1" w:rsidP="00210EE1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游ゴシック" w:eastAsia="游ゴシック" w:hAnsi="游ゴシック" w:cs="Arial" w:hint="eastAsia"/>
              <w:szCs w:val="21"/>
            </w:rPr>
            <w:t>事務局記入欄</w:t>
          </w:r>
        </w:p>
      </w:tc>
      <w:tc>
        <w:tcPr>
          <w:tcW w:w="1984" w:type="dxa"/>
          <w:shd w:val="clear" w:color="auto" w:fill="D9D9D9" w:themeFill="background1" w:themeFillShade="D9"/>
          <w:vAlign w:val="center"/>
        </w:tcPr>
        <w:p w14:paraId="4F34E80C" w14:textId="49726B21" w:rsidR="00210EE1" w:rsidRPr="00583C17" w:rsidRDefault="00210EE1" w:rsidP="00210EE1">
          <w:pPr>
            <w:pStyle w:val="a4"/>
            <w:rPr>
              <w:rFonts w:eastAsia="游ゴシック" w:cs="Arial"/>
              <w:szCs w:val="21"/>
            </w:rPr>
          </w:pPr>
          <w:r w:rsidRPr="00583C17">
            <w:rPr>
              <w:rFonts w:eastAsia="游ゴシック" w:cs="Arial"/>
              <w:szCs w:val="21"/>
            </w:rPr>
            <w:t>2026-I</w:t>
          </w:r>
          <w:r>
            <w:rPr>
              <w:rFonts w:eastAsia="游ゴシック" w:cs="Arial"/>
              <w:szCs w:val="21"/>
            </w:rPr>
            <w:t>2</w:t>
          </w:r>
          <w:r w:rsidRPr="00583C17">
            <w:rPr>
              <w:rFonts w:eastAsia="游ゴシック" w:cs="Arial"/>
              <w:szCs w:val="21"/>
            </w:rPr>
            <w:t>-</w:t>
          </w:r>
          <w:r w:rsidRPr="00583C17">
            <w:rPr>
              <w:rFonts w:cs="Arial"/>
              <w:color w:val="D9D9D9"/>
              <w:szCs w:val="21"/>
            </w:rPr>
            <w:t>{{NUM}}</w:t>
          </w:r>
        </w:p>
      </w:tc>
      <w:tc>
        <w:tcPr>
          <w:tcW w:w="6232" w:type="dxa"/>
          <w:shd w:val="clear" w:color="auto" w:fill="D9D9D9" w:themeFill="background1" w:themeFillShade="D9"/>
          <w:vAlign w:val="center"/>
        </w:tcPr>
        <w:p w14:paraId="3BB6FBD6" w14:textId="77777777" w:rsidR="00210EE1" w:rsidRPr="00AC489E" w:rsidRDefault="00210EE1" w:rsidP="00210EE1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DM Mono" w:hAnsi="DM Mono"/>
              <w:color w:val="D9D9D9"/>
              <w:szCs w:val="21"/>
            </w:rPr>
            <w:t>{{NAME}}</w:t>
          </w:r>
        </w:p>
      </w:tc>
    </w:tr>
  </w:tbl>
  <w:p w14:paraId="20621C7A" w14:textId="6B1FF592" w:rsidR="00D57D09" w:rsidRPr="00210EE1" w:rsidRDefault="00D57D09" w:rsidP="00210E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243"/>
    <w:multiLevelType w:val="hybridMultilevel"/>
    <w:tmpl w:val="C262C106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0BA993A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ＭＳ Ｐゴシック" w:eastAsia="ＭＳ Ｐゴシック" w:hAnsi="ＭＳ Ｐ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75E3E"/>
    <w:multiLevelType w:val="hybridMultilevel"/>
    <w:tmpl w:val="5B1E2B8E"/>
    <w:lvl w:ilvl="0" w:tplc="BD2835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9162C"/>
    <w:multiLevelType w:val="hybridMultilevel"/>
    <w:tmpl w:val="56880844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8AACC40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ＭＳ Ｐゴシック" w:eastAsia="ＭＳ Ｐゴシック" w:hAnsi="ＭＳ Ｐゴシック" w:cs="Times New Roman" w:hint="eastAsia"/>
        <w:sz w:val="20"/>
        <w:lang w:val="en-US"/>
      </w:rPr>
    </w:lvl>
    <w:lvl w:ilvl="2" w:tplc="1BBC72DC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966E29"/>
    <w:multiLevelType w:val="hybridMultilevel"/>
    <w:tmpl w:val="C0A87204"/>
    <w:lvl w:ilvl="0" w:tplc="88C0C06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3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D2048"/>
    <w:multiLevelType w:val="hybridMultilevel"/>
    <w:tmpl w:val="4E1841A2"/>
    <w:lvl w:ilvl="0" w:tplc="AF12F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C6EF6"/>
    <w:multiLevelType w:val="hybridMultilevel"/>
    <w:tmpl w:val="C63459D2"/>
    <w:lvl w:ilvl="0" w:tplc="AE8CB6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43006"/>
    <w:multiLevelType w:val="hybridMultilevel"/>
    <w:tmpl w:val="EC68123A"/>
    <w:lvl w:ilvl="0" w:tplc="49E68AA8">
      <w:start w:val="2020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9519CA"/>
    <w:multiLevelType w:val="hybridMultilevel"/>
    <w:tmpl w:val="2294CC50"/>
    <w:lvl w:ilvl="0" w:tplc="108894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6C6C97"/>
    <w:multiLevelType w:val="hybridMultilevel"/>
    <w:tmpl w:val="2CF2C634"/>
    <w:lvl w:ilvl="0" w:tplc="DB586286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852BA"/>
    <w:multiLevelType w:val="hybridMultilevel"/>
    <w:tmpl w:val="F3F6BD30"/>
    <w:lvl w:ilvl="0" w:tplc="8BAE0256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965118"/>
    <w:multiLevelType w:val="hybridMultilevel"/>
    <w:tmpl w:val="AF32A920"/>
    <w:lvl w:ilvl="0" w:tplc="872AC5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35E41"/>
    <w:multiLevelType w:val="hybridMultilevel"/>
    <w:tmpl w:val="4E6278C8"/>
    <w:lvl w:ilvl="0" w:tplc="1DA6D38C">
      <w:numFmt w:val="bullet"/>
      <w:lvlText w:val="□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748C4"/>
    <w:multiLevelType w:val="hybridMultilevel"/>
    <w:tmpl w:val="481A6404"/>
    <w:lvl w:ilvl="0" w:tplc="7582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E498C"/>
    <w:multiLevelType w:val="hybridMultilevel"/>
    <w:tmpl w:val="36DE5394"/>
    <w:lvl w:ilvl="0" w:tplc="C7D029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A5668A"/>
    <w:multiLevelType w:val="hybridMultilevel"/>
    <w:tmpl w:val="AF26EFFE"/>
    <w:lvl w:ilvl="0" w:tplc="30405E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0F2AC2"/>
    <w:multiLevelType w:val="hybridMultilevel"/>
    <w:tmpl w:val="B83A3DBE"/>
    <w:lvl w:ilvl="0" w:tplc="5A002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442334"/>
    <w:multiLevelType w:val="hybridMultilevel"/>
    <w:tmpl w:val="568CD378"/>
    <w:lvl w:ilvl="0" w:tplc="22A2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747E28"/>
    <w:multiLevelType w:val="hybridMultilevel"/>
    <w:tmpl w:val="EFFAF790"/>
    <w:lvl w:ilvl="0" w:tplc="26A86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24116E"/>
    <w:multiLevelType w:val="hybridMultilevel"/>
    <w:tmpl w:val="0C64C048"/>
    <w:lvl w:ilvl="0" w:tplc="A362950A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1B5363"/>
    <w:multiLevelType w:val="singleLevel"/>
    <w:tmpl w:val="641ACFA4"/>
    <w:lvl w:ilvl="0">
      <w:start w:val="1"/>
      <w:numFmt w:val="upperLetter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684C7C33"/>
    <w:multiLevelType w:val="hybridMultilevel"/>
    <w:tmpl w:val="3DB23ABA"/>
    <w:lvl w:ilvl="0" w:tplc="3B9892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9C436E"/>
    <w:multiLevelType w:val="hybridMultilevel"/>
    <w:tmpl w:val="155E127C"/>
    <w:lvl w:ilvl="0" w:tplc="3424BB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5A612F"/>
    <w:multiLevelType w:val="hybridMultilevel"/>
    <w:tmpl w:val="E44AA1DE"/>
    <w:lvl w:ilvl="0" w:tplc="4FD27E5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3" w15:restartNumberingAfterBreak="0">
    <w:nsid w:val="6F816BD5"/>
    <w:multiLevelType w:val="hybridMultilevel"/>
    <w:tmpl w:val="2AF8EE74"/>
    <w:lvl w:ilvl="0" w:tplc="1BE20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9224A4"/>
    <w:multiLevelType w:val="hybridMultilevel"/>
    <w:tmpl w:val="750EFA56"/>
    <w:lvl w:ilvl="0" w:tplc="9B7A0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9A534E"/>
    <w:multiLevelType w:val="hybridMultilevel"/>
    <w:tmpl w:val="2DA43E88"/>
    <w:lvl w:ilvl="0" w:tplc="0F6E2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5B21D1"/>
    <w:multiLevelType w:val="hybridMultilevel"/>
    <w:tmpl w:val="99084BB2"/>
    <w:lvl w:ilvl="0" w:tplc="11821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AB74CD"/>
    <w:multiLevelType w:val="hybridMultilevel"/>
    <w:tmpl w:val="4AA2BC5E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CEAE72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E620F0"/>
    <w:multiLevelType w:val="hybridMultilevel"/>
    <w:tmpl w:val="E3B2B220"/>
    <w:lvl w:ilvl="0" w:tplc="FEAA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796584">
    <w:abstractNumId w:val="27"/>
  </w:num>
  <w:num w:numId="2" w16cid:durableId="128519336">
    <w:abstractNumId w:val="2"/>
  </w:num>
  <w:num w:numId="3" w16cid:durableId="1277516312">
    <w:abstractNumId w:val="0"/>
  </w:num>
  <w:num w:numId="4" w16cid:durableId="6011809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1223610">
    <w:abstractNumId w:val="15"/>
  </w:num>
  <w:num w:numId="6" w16cid:durableId="369695168">
    <w:abstractNumId w:val="12"/>
  </w:num>
  <w:num w:numId="7" w16cid:durableId="139880817">
    <w:abstractNumId w:val="24"/>
  </w:num>
  <w:num w:numId="8" w16cid:durableId="1915316967">
    <w:abstractNumId w:val="17"/>
  </w:num>
  <w:num w:numId="9" w16cid:durableId="1892617775">
    <w:abstractNumId w:val="11"/>
  </w:num>
  <w:num w:numId="10" w16cid:durableId="1609238807">
    <w:abstractNumId w:val="25"/>
  </w:num>
  <w:num w:numId="11" w16cid:durableId="1699889620">
    <w:abstractNumId w:val="22"/>
  </w:num>
  <w:num w:numId="12" w16cid:durableId="346180618">
    <w:abstractNumId w:val="3"/>
  </w:num>
  <w:num w:numId="13" w16cid:durableId="1539859202">
    <w:abstractNumId w:val="26"/>
  </w:num>
  <w:num w:numId="14" w16cid:durableId="531723758">
    <w:abstractNumId w:val="23"/>
  </w:num>
  <w:num w:numId="15" w16cid:durableId="149952457">
    <w:abstractNumId w:val="6"/>
  </w:num>
  <w:num w:numId="16" w16cid:durableId="986325476">
    <w:abstractNumId w:val="7"/>
  </w:num>
  <w:num w:numId="17" w16cid:durableId="1535146652">
    <w:abstractNumId w:val="20"/>
  </w:num>
  <w:num w:numId="18" w16cid:durableId="2112821156">
    <w:abstractNumId w:val="13"/>
  </w:num>
  <w:num w:numId="19" w16cid:durableId="322317235">
    <w:abstractNumId w:val="10"/>
  </w:num>
  <w:num w:numId="20" w16cid:durableId="499392936">
    <w:abstractNumId w:val="21"/>
  </w:num>
  <w:num w:numId="21" w16cid:durableId="1830170783">
    <w:abstractNumId w:val="4"/>
  </w:num>
  <w:num w:numId="22" w16cid:durableId="1918326488">
    <w:abstractNumId w:val="1"/>
  </w:num>
  <w:num w:numId="23" w16cid:durableId="1970357990">
    <w:abstractNumId w:val="8"/>
  </w:num>
  <w:num w:numId="24" w16cid:durableId="939876669">
    <w:abstractNumId w:val="18"/>
  </w:num>
  <w:num w:numId="25" w16cid:durableId="616641299">
    <w:abstractNumId w:val="5"/>
  </w:num>
  <w:num w:numId="26" w16cid:durableId="354038898">
    <w:abstractNumId w:val="14"/>
  </w:num>
  <w:num w:numId="27" w16cid:durableId="953171269">
    <w:abstractNumId w:val="16"/>
  </w:num>
  <w:num w:numId="28" w16cid:durableId="839202944">
    <w:abstractNumId w:val="9"/>
  </w:num>
  <w:num w:numId="29" w16cid:durableId="1386104125">
    <w:abstractNumId w:val="19"/>
  </w:num>
  <w:num w:numId="30" w16cid:durableId="673888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CD"/>
    <w:rsid w:val="000011A4"/>
    <w:rsid w:val="000057A9"/>
    <w:rsid w:val="00005819"/>
    <w:rsid w:val="00016F83"/>
    <w:rsid w:val="000465E7"/>
    <w:rsid w:val="0005562B"/>
    <w:rsid w:val="0006695D"/>
    <w:rsid w:val="00070E00"/>
    <w:rsid w:val="000713AE"/>
    <w:rsid w:val="00072490"/>
    <w:rsid w:val="000975F0"/>
    <w:rsid w:val="000A6EFC"/>
    <w:rsid w:val="000A7DEB"/>
    <w:rsid w:val="000B0887"/>
    <w:rsid w:val="000B21A0"/>
    <w:rsid w:val="000C3BD7"/>
    <w:rsid w:val="000D066E"/>
    <w:rsid w:val="000D4AF8"/>
    <w:rsid w:val="000E2BE0"/>
    <w:rsid w:val="000E3569"/>
    <w:rsid w:val="000E408B"/>
    <w:rsid w:val="000F41D5"/>
    <w:rsid w:val="001224DD"/>
    <w:rsid w:val="00124622"/>
    <w:rsid w:val="00131AD7"/>
    <w:rsid w:val="0013519D"/>
    <w:rsid w:val="00160789"/>
    <w:rsid w:val="0017669A"/>
    <w:rsid w:val="00176A18"/>
    <w:rsid w:val="00190229"/>
    <w:rsid w:val="0019206D"/>
    <w:rsid w:val="00194653"/>
    <w:rsid w:val="001A1E60"/>
    <w:rsid w:val="001C345E"/>
    <w:rsid w:val="001C3C99"/>
    <w:rsid w:val="001C7A74"/>
    <w:rsid w:val="001D3812"/>
    <w:rsid w:val="001D4BA5"/>
    <w:rsid w:val="001E1537"/>
    <w:rsid w:val="001E3FFA"/>
    <w:rsid w:val="001F1983"/>
    <w:rsid w:val="001F642C"/>
    <w:rsid w:val="00203807"/>
    <w:rsid w:val="0020491F"/>
    <w:rsid w:val="00210EE1"/>
    <w:rsid w:val="00211EB5"/>
    <w:rsid w:val="00214688"/>
    <w:rsid w:val="00224FC6"/>
    <w:rsid w:val="00234E36"/>
    <w:rsid w:val="00237D0B"/>
    <w:rsid w:val="00244976"/>
    <w:rsid w:val="00245B6D"/>
    <w:rsid w:val="00260320"/>
    <w:rsid w:val="00262385"/>
    <w:rsid w:val="002650CE"/>
    <w:rsid w:val="00271043"/>
    <w:rsid w:val="0027232D"/>
    <w:rsid w:val="00273EFD"/>
    <w:rsid w:val="00274820"/>
    <w:rsid w:val="002804FB"/>
    <w:rsid w:val="0028060F"/>
    <w:rsid w:val="002824B9"/>
    <w:rsid w:val="00283B72"/>
    <w:rsid w:val="0029021D"/>
    <w:rsid w:val="002909A1"/>
    <w:rsid w:val="0029623F"/>
    <w:rsid w:val="00297E68"/>
    <w:rsid w:val="002A1CAD"/>
    <w:rsid w:val="002A2505"/>
    <w:rsid w:val="002A3CE0"/>
    <w:rsid w:val="002B0D8A"/>
    <w:rsid w:val="002B63CA"/>
    <w:rsid w:val="002C4685"/>
    <w:rsid w:val="002D0858"/>
    <w:rsid w:val="002E0ACE"/>
    <w:rsid w:val="002E550A"/>
    <w:rsid w:val="002F2D5E"/>
    <w:rsid w:val="002F3A87"/>
    <w:rsid w:val="003128F5"/>
    <w:rsid w:val="00320051"/>
    <w:rsid w:val="003250AA"/>
    <w:rsid w:val="00330D60"/>
    <w:rsid w:val="00332B08"/>
    <w:rsid w:val="00334A61"/>
    <w:rsid w:val="003377A4"/>
    <w:rsid w:val="00340351"/>
    <w:rsid w:val="00345E18"/>
    <w:rsid w:val="00354D92"/>
    <w:rsid w:val="00361518"/>
    <w:rsid w:val="00363809"/>
    <w:rsid w:val="003702C1"/>
    <w:rsid w:val="003754DC"/>
    <w:rsid w:val="003820A9"/>
    <w:rsid w:val="0038376A"/>
    <w:rsid w:val="003923FE"/>
    <w:rsid w:val="00392461"/>
    <w:rsid w:val="003A347D"/>
    <w:rsid w:val="003A4814"/>
    <w:rsid w:val="003A520E"/>
    <w:rsid w:val="003B07CE"/>
    <w:rsid w:val="003B49DB"/>
    <w:rsid w:val="003B4DB4"/>
    <w:rsid w:val="003C767A"/>
    <w:rsid w:val="003D4E72"/>
    <w:rsid w:val="003E164D"/>
    <w:rsid w:val="0040306B"/>
    <w:rsid w:val="00404A90"/>
    <w:rsid w:val="00407AF0"/>
    <w:rsid w:val="004111C5"/>
    <w:rsid w:val="00422153"/>
    <w:rsid w:val="0043360C"/>
    <w:rsid w:val="00433E9D"/>
    <w:rsid w:val="004368B8"/>
    <w:rsid w:val="0044005A"/>
    <w:rsid w:val="004446AB"/>
    <w:rsid w:val="004460D9"/>
    <w:rsid w:val="00454AE4"/>
    <w:rsid w:val="00454B05"/>
    <w:rsid w:val="00455AD8"/>
    <w:rsid w:val="00463B68"/>
    <w:rsid w:val="0049749D"/>
    <w:rsid w:val="004A2569"/>
    <w:rsid w:val="004A2E5C"/>
    <w:rsid w:val="004B3B22"/>
    <w:rsid w:val="004C2947"/>
    <w:rsid w:val="004D150D"/>
    <w:rsid w:val="004D39CE"/>
    <w:rsid w:val="004D554E"/>
    <w:rsid w:val="004D6F56"/>
    <w:rsid w:val="004F1352"/>
    <w:rsid w:val="004F3B13"/>
    <w:rsid w:val="0051624F"/>
    <w:rsid w:val="00526117"/>
    <w:rsid w:val="005348DA"/>
    <w:rsid w:val="00535960"/>
    <w:rsid w:val="0054095D"/>
    <w:rsid w:val="005421E4"/>
    <w:rsid w:val="00543C5F"/>
    <w:rsid w:val="005527EE"/>
    <w:rsid w:val="00560825"/>
    <w:rsid w:val="005715B6"/>
    <w:rsid w:val="00571F13"/>
    <w:rsid w:val="0057331B"/>
    <w:rsid w:val="0057453F"/>
    <w:rsid w:val="005833B5"/>
    <w:rsid w:val="0058460A"/>
    <w:rsid w:val="00586C1E"/>
    <w:rsid w:val="005924F4"/>
    <w:rsid w:val="005A35C7"/>
    <w:rsid w:val="005B50BA"/>
    <w:rsid w:val="005B6CC1"/>
    <w:rsid w:val="005E60FE"/>
    <w:rsid w:val="005E635F"/>
    <w:rsid w:val="005F0D0D"/>
    <w:rsid w:val="005F65D7"/>
    <w:rsid w:val="006143F6"/>
    <w:rsid w:val="006208F9"/>
    <w:rsid w:val="0062215C"/>
    <w:rsid w:val="0062414F"/>
    <w:rsid w:val="00625F11"/>
    <w:rsid w:val="00633EB6"/>
    <w:rsid w:val="00642EC6"/>
    <w:rsid w:val="00644791"/>
    <w:rsid w:val="00650406"/>
    <w:rsid w:val="006625B5"/>
    <w:rsid w:val="00664AF1"/>
    <w:rsid w:val="00677346"/>
    <w:rsid w:val="006860AA"/>
    <w:rsid w:val="006975E3"/>
    <w:rsid w:val="006B349D"/>
    <w:rsid w:val="006B7FE2"/>
    <w:rsid w:val="006C11D4"/>
    <w:rsid w:val="006C4A04"/>
    <w:rsid w:val="006D3B3D"/>
    <w:rsid w:val="006D498C"/>
    <w:rsid w:val="006D54CA"/>
    <w:rsid w:val="006D5AF7"/>
    <w:rsid w:val="006D6A6B"/>
    <w:rsid w:val="006D79AF"/>
    <w:rsid w:val="006E1B76"/>
    <w:rsid w:val="006E4F36"/>
    <w:rsid w:val="006F5701"/>
    <w:rsid w:val="006F6194"/>
    <w:rsid w:val="006F6F36"/>
    <w:rsid w:val="007059DB"/>
    <w:rsid w:val="00717D42"/>
    <w:rsid w:val="00720E23"/>
    <w:rsid w:val="00722727"/>
    <w:rsid w:val="00730D2A"/>
    <w:rsid w:val="00732552"/>
    <w:rsid w:val="00732FDC"/>
    <w:rsid w:val="00733AAD"/>
    <w:rsid w:val="00733EC6"/>
    <w:rsid w:val="00735D78"/>
    <w:rsid w:val="00741AA0"/>
    <w:rsid w:val="00747142"/>
    <w:rsid w:val="007512FA"/>
    <w:rsid w:val="00753F6C"/>
    <w:rsid w:val="00755B43"/>
    <w:rsid w:val="0076528F"/>
    <w:rsid w:val="0077219B"/>
    <w:rsid w:val="007B2ADC"/>
    <w:rsid w:val="007B2BC9"/>
    <w:rsid w:val="007C2733"/>
    <w:rsid w:val="007D1B6A"/>
    <w:rsid w:val="007D739A"/>
    <w:rsid w:val="007E0A55"/>
    <w:rsid w:val="007E6BE8"/>
    <w:rsid w:val="007F350D"/>
    <w:rsid w:val="00812710"/>
    <w:rsid w:val="00822C5F"/>
    <w:rsid w:val="00826F7F"/>
    <w:rsid w:val="008316F8"/>
    <w:rsid w:val="00840AE8"/>
    <w:rsid w:val="0084237F"/>
    <w:rsid w:val="00844D8D"/>
    <w:rsid w:val="00861FA0"/>
    <w:rsid w:val="00865C42"/>
    <w:rsid w:val="00875F7E"/>
    <w:rsid w:val="00880AE1"/>
    <w:rsid w:val="00881E0C"/>
    <w:rsid w:val="0088672B"/>
    <w:rsid w:val="00887D98"/>
    <w:rsid w:val="00891EA6"/>
    <w:rsid w:val="00894CB5"/>
    <w:rsid w:val="008A5204"/>
    <w:rsid w:val="008B6CC3"/>
    <w:rsid w:val="008D1916"/>
    <w:rsid w:val="00907924"/>
    <w:rsid w:val="00911A1B"/>
    <w:rsid w:val="009233C3"/>
    <w:rsid w:val="00926F4D"/>
    <w:rsid w:val="009330D4"/>
    <w:rsid w:val="009428C3"/>
    <w:rsid w:val="00944946"/>
    <w:rsid w:val="00961EF4"/>
    <w:rsid w:val="009630F9"/>
    <w:rsid w:val="009717CE"/>
    <w:rsid w:val="009844FA"/>
    <w:rsid w:val="00990413"/>
    <w:rsid w:val="00990AC2"/>
    <w:rsid w:val="009944E6"/>
    <w:rsid w:val="00995C5B"/>
    <w:rsid w:val="009A6A21"/>
    <w:rsid w:val="009D0FCA"/>
    <w:rsid w:val="009D3B21"/>
    <w:rsid w:val="009D56C8"/>
    <w:rsid w:val="009D75AB"/>
    <w:rsid w:val="009F3319"/>
    <w:rsid w:val="00A044EC"/>
    <w:rsid w:val="00A064B0"/>
    <w:rsid w:val="00A11989"/>
    <w:rsid w:val="00A16F64"/>
    <w:rsid w:val="00A25B9D"/>
    <w:rsid w:val="00A421C8"/>
    <w:rsid w:val="00A46C70"/>
    <w:rsid w:val="00A60334"/>
    <w:rsid w:val="00A66803"/>
    <w:rsid w:val="00A718EC"/>
    <w:rsid w:val="00A74198"/>
    <w:rsid w:val="00A80E67"/>
    <w:rsid w:val="00A81763"/>
    <w:rsid w:val="00A82B86"/>
    <w:rsid w:val="00AA2F6E"/>
    <w:rsid w:val="00AB0115"/>
    <w:rsid w:val="00AB5121"/>
    <w:rsid w:val="00AB7597"/>
    <w:rsid w:val="00AB76B6"/>
    <w:rsid w:val="00AC198B"/>
    <w:rsid w:val="00AC3836"/>
    <w:rsid w:val="00AD115E"/>
    <w:rsid w:val="00AE1786"/>
    <w:rsid w:val="00AE7480"/>
    <w:rsid w:val="00AF73A4"/>
    <w:rsid w:val="00B07C27"/>
    <w:rsid w:val="00B10CA3"/>
    <w:rsid w:val="00B15560"/>
    <w:rsid w:val="00B1651F"/>
    <w:rsid w:val="00B3082C"/>
    <w:rsid w:val="00B34C41"/>
    <w:rsid w:val="00B50EDA"/>
    <w:rsid w:val="00B550B4"/>
    <w:rsid w:val="00B7202C"/>
    <w:rsid w:val="00B75529"/>
    <w:rsid w:val="00B80400"/>
    <w:rsid w:val="00B81D5B"/>
    <w:rsid w:val="00B83099"/>
    <w:rsid w:val="00B963EF"/>
    <w:rsid w:val="00B96A36"/>
    <w:rsid w:val="00B9793C"/>
    <w:rsid w:val="00BA31E2"/>
    <w:rsid w:val="00BB175F"/>
    <w:rsid w:val="00BB1B6A"/>
    <w:rsid w:val="00BB4AC5"/>
    <w:rsid w:val="00BC24CD"/>
    <w:rsid w:val="00BC2808"/>
    <w:rsid w:val="00BC3BCE"/>
    <w:rsid w:val="00BC7669"/>
    <w:rsid w:val="00BC7C4E"/>
    <w:rsid w:val="00BD0D62"/>
    <w:rsid w:val="00BE4441"/>
    <w:rsid w:val="00BF241D"/>
    <w:rsid w:val="00BF44AE"/>
    <w:rsid w:val="00BF5554"/>
    <w:rsid w:val="00C14B14"/>
    <w:rsid w:val="00C203B1"/>
    <w:rsid w:val="00C207F5"/>
    <w:rsid w:val="00C25475"/>
    <w:rsid w:val="00C254B9"/>
    <w:rsid w:val="00C2587F"/>
    <w:rsid w:val="00C4414A"/>
    <w:rsid w:val="00C44B31"/>
    <w:rsid w:val="00C45C38"/>
    <w:rsid w:val="00C55EBA"/>
    <w:rsid w:val="00C6270D"/>
    <w:rsid w:val="00C679B8"/>
    <w:rsid w:val="00C72FD6"/>
    <w:rsid w:val="00C834BB"/>
    <w:rsid w:val="00C94A0F"/>
    <w:rsid w:val="00C96AEE"/>
    <w:rsid w:val="00CB5710"/>
    <w:rsid w:val="00CC1427"/>
    <w:rsid w:val="00CD17D7"/>
    <w:rsid w:val="00CD3A06"/>
    <w:rsid w:val="00CE087B"/>
    <w:rsid w:val="00CE2A2D"/>
    <w:rsid w:val="00CE48AB"/>
    <w:rsid w:val="00CF053B"/>
    <w:rsid w:val="00CF27BE"/>
    <w:rsid w:val="00D05960"/>
    <w:rsid w:val="00D10BD4"/>
    <w:rsid w:val="00D138F9"/>
    <w:rsid w:val="00D17A64"/>
    <w:rsid w:val="00D237FB"/>
    <w:rsid w:val="00D24DF4"/>
    <w:rsid w:val="00D45B5B"/>
    <w:rsid w:val="00D464ED"/>
    <w:rsid w:val="00D507FF"/>
    <w:rsid w:val="00D5338D"/>
    <w:rsid w:val="00D57D09"/>
    <w:rsid w:val="00D60AAA"/>
    <w:rsid w:val="00D62A26"/>
    <w:rsid w:val="00D84DDB"/>
    <w:rsid w:val="00D8793D"/>
    <w:rsid w:val="00D9031B"/>
    <w:rsid w:val="00DA3241"/>
    <w:rsid w:val="00DC10DE"/>
    <w:rsid w:val="00DC49BD"/>
    <w:rsid w:val="00DF258D"/>
    <w:rsid w:val="00DF26FE"/>
    <w:rsid w:val="00DF7EC5"/>
    <w:rsid w:val="00E013FC"/>
    <w:rsid w:val="00E06D56"/>
    <w:rsid w:val="00E228FF"/>
    <w:rsid w:val="00E47090"/>
    <w:rsid w:val="00E52884"/>
    <w:rsid w:val="00E608DC"/>
    <w:rsid w:val="00E6249A"/>
    <w:rsid w:val="00E714E1"/>
    <w:rsid w:val="00E72141"/>
    <w:rsid w:val="00E73B75"/>
    <w:rsid w:val="00E77463"/>
    <w:rsid w:val="00E83C86"/>
    <w:rsid w:val="00E90A2B"/>
    <w:rsid w:val="00EB6B79"/>
    <w:rsid w:val="00EC046F"/>
    <w:rsid w:val="00EC0536"/>
    <w:rsid w:val="00EC43BC"/>
    <w:rsid w:val="00EC625B"/>
    <w:rsid w:val="00EE4EA3"/>
    <w:rsid w:val="00F02D46"/>
    <w:rsid w:val="00F2270A"/>
    <w:rsid w:val="00F4008F"/>
    <w:rsid w:val="00F46155"/>
    <w:rsid w:val="00F549E2"/>
    <w:rsid w:val="00F65BF6"/>
    <w:rsid w:val="00F750FD"/>
    <w:rsid w:val="00F91B05"/>
    <w:rsid w:val="00F94615"/>
    <w:rsid w:val="00FA7485"/>
    <w:rsid w:val="00FB0849"/>
    <w:rsid w:val="00FC57B0"/>
    <w:rsid w:val="00FC7BB7"/>
    <w:rsid w:val="00FD1EFF"/>
    <w:rsid w:val="00FD27F8"/>
    <w:rsid w:val="00FD2ABB"/>
    <w:rsid w:val="00FD356B"/>
    <w:rsid w:val="00FE51C7"/>
    <w:rsid w:val="00FF38E6"/>
    <w:rsid w:val="00FF56C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0B907"/>
  <w15:chartTrackingRefBased/>
  <w15:docId w15:val="{51071278-DE40-4AF9-A538-C298A39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0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noProof/>
      <w:kern w:val="0"/>
      <w:sz w:val="16"/>
      <w:szCs w:val="20"/>
    </w:rPr>
  </w:style>
  <w:style w:type="paragraph" w:styleId="a4">
    <w:name w:val="header"/>
    <w:basedOn w:val="a0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semiHidden/>
    <w:rPr>
      <w:rFonts w:eastAsia="ＭＳ ゴシック"/>
      <w:sz w:val="18"/>
      <w:szCs w:val="18"/>
    </w:rPr>
  </w:style>
  <w:style w:type="paragraph" w:styleId="a9">
    <w:name w:val="Revision"/>
    <w:hidden/>
    <w:uiPriority w:val="99"/>
    <w:semiHidden/>
    <w:rsid w:val="003754DC"/>
    <w:rPr>
      <w:rFonts w:ascii="Arial" w:eastAsia="ＭＳ Ｐゴシック" w:hAnsi="Arial"/>
      <w:kern w:val="2"/>
      <w:sz w:val="21"/>
      <w:szCs w:val="24"/>
    </w:rPr>
  </w:style>
  <w:style w:type="character" w:styleId="aa">
    <w:name w:val="Strong"/>
    <w:qFormat/>
    <w:rsid w:val="00EC046F"/>
    <w:rPr>
      <w:b/>
      <w:bCs/>
    </w:rPr>
  </w:style>
  <w:style w:type="character" w:styleId="ab">
    <w:name w:val="Hyperlink"/>
    <w:uiPriority w:val="99"/>
    <w:unhideWhenUsed/>
    <w:rsid w:val="00EC046F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340351"/>
    <w:rPr>
      <w:color w:val="605E5C"/>
      <w:shd w:val="clear" w:color="auto" w:fill="E1DFDD"/>
    </w:rPr>
  </w:style>
  <w:style w:type="character" w:customStyle="1" w:styleId="a7">
    <w:name w:val="フッター (文字)"/>
    <w:link w:val="a6"/>
    <w:uiPriority w:val="99"/>
    <w:rsid w:val="00DF7EC5"/>
    <w:rPr>
      <w:rFonts w:ascii="Arial" w:eastAsia="ＭＳ Ｐゴシック" w:hAnsi="Arial"/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44005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44005A"/>
    <w:pPr>
      <w:jc w:val="left"/>
    </w:pPr>
    <w:rPr>
      <w:rFonts w:ascii="游明朝" w:eastAsia="游明朝" w:hAnsi="游明朝"/>
      <w:szCs w:val="22"/>
    </w:rPr>
  </w:style>
  <w:style w:type="character" w:customStyle="1" w:styleId="af">
    <w:name w:val="コメント文字列 (文字)"/>
    <w:link w:val="ae"/>
    <w:uiPriority w:val="99"/>
    <w:semiHidden/>
    <w:rsid w:val="0044005A"/>
    <w:rPr>
      <w:rFonts w:ascii="游明朝" w:eastAsia="游明朝" w:hAnsi="游明朝"/>
      <w:kern w:val="2"/>
      <w:sz w:val="21"/>
      <w:szCs w:val="22"/>
    </w:rPr>
  </w:style>
  <w:style w:type="table" w:styleId="af0">
    <w:name w:val="Table Grid"/>
    <w:basedOn w:val="a2"/>
    <w:uiPriority w:val="39"/>
    <w:rsid w:val="00AE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表内箇条書き"/>
    <w:basedOn w:val="a0"/>
    <w:link w:val="af1"/>
    <w:qFormat/>
    <w:rsid w:val="000975F0"/>
    <w:pPr>
      <w:numPr>
        <w:numId w:val="28"/>
      </w:numPr>
      <w:snapToGrid w:val="0"/>
      <w:spacing w:line="220" w:lineRule="exact"/>
      <w:ind w:left="170" w:hanging="170"/>
    </w:pPr>
    <w:rPr>
      <w:rFonts w:ascii="游明朝" w:eastAsia="游明朝" w:hAnsi="游明朝"/>
      <w:sz w:val="16"/>
      <w:szCs w:val="20"/>
    </w:rPr>
  </w:style>
  <w:style w:type="character" w:customStyle="1" w:styleId="af1">
    <w:name w:val="表内箇条書き (文字)"/>
    <w:link w:val="a"/>
    <w:rsid w:val="000975F0"/>
    <w:rPr>
      <w:rFonts w:ascii="游明朝" w:eastAsia="游明朝" w:hAnsi="游明朝"/>
      <w:kern w:val="2"/>
      <w:sz w:val="16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875F7E"/>
    <w:rPr>
      <w:rFonts w:ascii="Arial" w:eastAsia="ＭＳ Ｐゴシック" w:hAnsi="Arial"/>
      <w:b/>
      <w:bCs/>
      <w:szCs w:val="24"/>
    </w:rPr>
  </w:style>
  <w:style w:type="character" w:customStyle="1" w:styleId="af3">
    <w:name w:val="コメント内容 (文字)"/>
    <w:basedOn w:val="af"/>
    <w:link w:val="af2"/>
    <w:uiPriority w:val="99"/>
    <w:semiHidden/>
    <w:rsid w:val="00875F7E"/>
    <w:rPr>
      <w:rFonts w:ascii="Arial" w:eastAsia="ＭＳ Ｐゴシック" w:hAnsi="Arial"/>
      <w:b/>
      <w:bCs/>
      <w:kern w:val="2"/>
      <w:sz w:val="21"/>
      <w:szCs w:val="24"/>
    </w:rPr>
  </w:style>
  <w:style w:type="character" w:customStyle="1" w:styleId="cf01">
    <w:name w:val="cf01"/>
    <w:basedOn w:val="a1"/>
    <w:rsid w:val="00BF44AE"/>
    <w:rPr>
      <w:rFonts w:ascii="Meiryo UI" w:eastAsia="Meiryo UI" w:hAnsi="Meiryo UI" w:hint="eastAsia"/>
      <w:sz w:val="18"/>
      <w:szCs w:val="18"/>
    </w:rPr>
  </w:style>
  <w:style w:type="character" w:customStyle="1" w:styleId="a5">
    <w:name w:val="ヘッダー (文字)"/>
    <w:basedOn w:val="a1"/>
    <w:link w:val="a4"/>
    <w:semiHidden/>
    <w:rsid w:val="00210EE1"/>
    <w:rPr>
      <w:rFonts w:ascii="Arial" w:eastAsia="ＭＳ Ｐゴシック" w:hAnsi="Arial"/>
      <w:kern w:val="2"/>
      <w:sz w:val="21"/>
      <w:szCs w:val="24"/>
    </w:rPr>
  </w:style>
  <w:style w:type="character" w:styleId="af4">
    <w:name w:val="FollowedHyperlink"/>
    <w:basedOn w:val="a1"/>
    <w:uiPriority w:val="99"/>
    <w:semiHidden/>
    <w:unhideWhenUsed/>
    <w:rsid w:val="006F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ison.or.jp/application-download/ad2026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BE94-BB35-40EC-BF04-15B677A1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＊必ず３枚に収めてください</vt:lpstr>
      <vt:lpstr>＊必ず２枚に収めて下さい</vt:lpstr>
    </vt:vector>
  </TitlesOfParts>
  <Company>財団法人セゾン文化財団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＊必ず３枚に収めてください</dc:title>
  <dc:subject/>
  <dc:creator>The Saison Foundation</dc:creator>
  <cp:keywords/>
  <cp:lastModifiedBy>安祐子 堀</cp:lastModifiedBy>
  <cp:revision>39</cp:revision>
  <cp:lastPrinted>2023-07-18T06:39:00Z</cp:lastPrinted>
  <dcterms:created xsi:type="dcterms:W3CDTF">2022-07-12T05:19:00Z</dcterms:created>
  <dcterms:modified xsi:type="dcterms:W3CDTF">2025-07-31T01:49:00Z</dcterms:modified>
</cp:coreProperties>
</file>